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FE9E" w14:textId="016404D1" w:rsidR="006010D9" w:rsidRPr="000D1345" w:rsidRDefault="006010D9" w:rsidP="00B15623">
      <w:pPr>
        <w:tabs>
          <w:tab w:val="left" w:pos="960"/>
        </w:tabs>
        <w:rPr>
          <w:rFonts w:ascii="Arial Unicode" w:hAnsi="Arial Unicode" w:cs="TimesArmenianPSMT"/>
          <w:sz w:val="20"/>
        </w:rPr>
      </w:pPr>
    </w:p>
    <w:p w14:paraId="1048A0BC" w14:textId="2806F743" w:rsidR="00874D81" w:rsidRPr="000D1345" w:rsidRDefault="00874D81" w:rsidP="00874D81">
      <w:pPr>
        <w:jc w:val="right"/>
        <w:rPr>
          <w:rFonts w:ascii="Arial Unicode" w:hAnsi="Arial Unicode"/>
          <w:lang w:val="hy-AM"/>
        </w:rPr>
      </w:pPr>
    </w:p>
    <w:p w14:paraId="4D4B125B" w14:textId="77777777" w:rsidR="00874D81" w:rsidRPr="00B57E12" w:rsidRDefault="00874D81" w:rsidP="00874D81">
      <w:pPr>
        <w:ind w:firstLine="567"/>
        <w:jc w:val="right"/>
        <w:rPr>
          <w:rFonts w:ascii="Arial Unicode" w:hAnsi="Arial Unicode" w:cs="Sylfaen"/>
          <w:i/>
          <w:sz w:val="22"/>
          <w:szCs w:val="22"/>
          <w:lang w:val="hy-AM"/>
        </w:rPr>
      </w:pPr>
    </w:p>
    <w:p w14:paraId="540C0087" w14:textId="77777777" w:rsidR="00874D81" w:rsidRPr="003758B7" w:rsidRDefault="00874D81" w:rsidP="00874D81">
      <w:pPr>
        <w:jc w:val="center"/>
        <w:rPr>
          <w:rFonts w:ascii="Arial Unicode" w:hAnsi="Arial Unicode" w:cs="Sylfaen"/>
          <w:b/>
          <w:szCs w:val="24"/>
          <w:lang w:val="pt-BR"/>
        </w:rPr>
      </w:pPr>
      <w:r w:rsidRPr="003758B7">
        <w:rPr>
          <w:rFonts w:ascii="Arial Unicode" w:hAnsi="Arial Unicode" w:cs="Sylfaen"/>
          <w:b/>
          <w:szCs w:val="24"/>
          <w:lang w:val="pt-BR"/>
        </w:rPr>
        <w:t>ՕՐԱՑՈՒՑԱՅԻՆ ԳՐԱՖԻԿ</w:t>
      </w:r>
    </w:p>
    <w:p w14:paraId="09975640" w14:textId="77777777" w:rsidR="00744104" w:rsidRPr="00531AA8" w:rsidRDefault="00744104" w:rsidP="00744104">
      <w:pPr>
        <w:pStyle w:val="Default"/>
        <w:jc w:val="center"/>
        <w:rPr>
          <w:rFonts w:ascii="GHEA Grapalat" w:hAnsi="GHEA Grapalat"/>
          <w:b/>
          <w:bCs/>
          <w:lang w:val="hy-AM"/>
        </w:rPr>
      </w:pPr>
    </w:p>
    <w:p w14:paraId="1C8B1E84" w14:textId="79CB5A02" w:rsidR="00781230" w:rsidRDefault="008A4DCE" w:rsidP="005D7146">
      <w:pPr>
        <w:jc w:val="center"/>
        <w:rPr>
          <w:rFonts w:ascii="GHEA Grapalat" w:hAnsi="GHEA Grapalat"/>
          <w:b/>
          <w:bCs/>
          <w:lang w:val="hy-AM"/>
        </w:rPr>
      </w:pPr>
      <w:r w:rsidRPr="008A4DCE">
        <w:rPr>
          <w:rFonts w:ascii="GHEA Grapalat" w:hAnsi="GHEA Grapalat"/>
          <w:b/>
          <w:bCs/>
          <w:lang w:val="hy-AM"/>
        </w:rPr>
        <w:t xml:space="preserve">Մեծամոր համայնքի Ալաշկերտ բնակավայրի 1-ին փողոցում ոռոգման նպատակով միակողմանի ե/բ </w:t>
      </w:r>
      <w:r w:rsidRPr="008A4DCE">
        <w:rPr>
          <w:rFonts w:ascii="GHEA Grapalat" w:hAnsi="GHEA Grapalat" w:hint="eastAsia"/>
          <w:b/>
          <w:bCs/>
          <w:lang w:val="hy-AM"/>
        </w:rPr>
        <w:t>ЛР</w:t>
      </w:r>
      <w:r w:rsidRPr="008A4DCE">
        <w:rPr>
          <w:rFonts w:ascii="GHEA Grapalat" w:hAnsi="GHEA Grapalat"/>
          <w:b/>
          <w:bCs/>
          <w:lang w:val="hy-AM"/>
        </w:rPr>
        <w:t xml:space="preserve">-60 տիպի կիսախողովակների տեղադրման </w:t>
      </w:r>
      <w:r>
        <w:rPr>
          <w:rFonts w:ascii="GHEA Grapalat" w:hAnsi="GHEA Grapalat"/>
          <w:b/>
          <w:bCs/>
          <w:lang w:val="hy-AM"/>
        </w:rPr>
        <w:t xml:space="preserve">շինարարական </w:t>
      </w:r>
      <w:r w:rsidRPr="008A4DCE">
        <w:rPr>
          <w:rFonts w:ascii="GHEA Grapalat" w:hAnsi="GHEA Grapalat"/>
          <w:b/>
          <w:bCs/>
          <w:lang w:val="hy-AM"/>
        </w:rPr>
        <w:t>աշխատանքներ</w:t>
      </w:r>
    </w:p>
    <w:p w14:paraId="0948EB3A" w14:textId="77777777" w:rsidR="008A4DCE" w:rsidRPr="000D1345" w:rsidRDefault="008A4DCE" w:rsidP="005D7146">
      <w:pPr>
        <w:jc w:val="center"/>
        <w:rPr>
          <w:rFonts w:ascii="Arial Unicode" w:hAnsi="Arial Unicode"/>
          <w:b/>
          <w:sz w:val="20"/>
          <w:lang w:val="hy-AM"/>
        </w:rPr>
      </w:pPr>
    </w:p>
    <w:tbl>
      <w:tblPr>
        <w:tblW w:w="10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7594"/>
        <w:gridCol w:w="2470"/>
      </w:tblGrid>
      <w:tr w:rsidR="00874D81" w:rsidRPr="000D1345" w14:paraId="07755BA5" w14:textId="11C0006A" w:rsidTr="00B44328">
        <w:trPr>
          <w:cantSplit/>
          <w:trHeight w:val="476"/>
        </w:trPr>
        <w:tc>
          <w:tcPr>
            <w:tcW w:w="547" w:type="dxa"/>
            <w:vAlign w:val="center"/>
          </w:tcPr>
          <w:p w14:paraId="639DB2A9" w14:textId="53BF7F8E" w:rsidR="00874D81" w:rsidRPr="000D1345" w:rsidRDefault="00874D81" w:rsidP="007979B4">
            <w:pPr>
              <w:jc w:val="center"/>
              <w:rPr>
                <w:rFonts w:ascii="Arial Unicode" w:hAnsi="Arial Unicode" w:cs="Sylfaen"/>
                <w:b/>
                <w:sz w:val="20"/>
                <w:szCs w:val="14"/>
                <w:lang w:val="pt-BR"/>
              </w:rPr>
            </w:pPr>
            <w:r w:rsidRPr="000D1345">
              <w:rPr>
                <w:rFonts w:ascii="Arial Unicode" w:hAnsi="Arial Unicode"/>
                <w:b/>
                <w:sz w:val="20"/>
                <w:szCs w:val="14"/>
                <w:lang w:val="pt-BR"/>
              </w:rPr>
              <w:t>N</w:t>
            </w:r>
          </w:p>
        </w:tc>
        <w:tc>
          <w:tcPr>
            <w:tcW w:w="7594" w:type="dxa"/>
            <w:vAlign w:val="center"/>
          </w:tcPr>
          <w:p w14:paraId="33DBD6C9" w14:textId="77777777" w:rsidR="00874D81" w:rsidRPr="000D1345" w:rsidRDefault="00874D81" w:rsidP="00B92A56">
            <w:pPr>
              <w:jc w:val="center"/>
              <w:rPr>
                <w:rFonts w:ascii="Arial Unicode" w:hAnsi="Arial Unicode"/>
                <w:b/>
                <w:sz w:val="14"/>
                <w:szCs w:val="14"/>
                <w:lang w:val="pt-BR"/>
              </w:rPr>
            </w:pPr>
            <w:r w:rsidRPr="000D1345">
              <w:rPr>
                <w:rFonts w:ascii="Arial Unicode" w:hAnsi="Arial Unicode" w:cs="Sylfaen"/>
                <w:b/>
                <w:sz w:val="20"/>
                <w:szCs w:val="14"/>
                <w:lang w:val="pt-BR"/>
              </w:rPr>
              <w:t>Կապալառուի</w:t>
            </w:r>
            <w:r w:rsidRPr="000D1345">
              <w:rPr>
                <w:rFonts w:ascii="Arial Unicode" w:hAnsi="Arial Unicode" w:cs="Times Armenian"/>
                <w:b/>
                <w:sz w:val="20"/>
                <w:szCs w:val="14"/>
                <w:lang w:val="pt-BR"/>
              </w:rPr>
              <w:t xml:space="preserve"> </w:t>
            </w:r>
            <w:r w:rsidRPr="000D1345">
              <w:rPr>
                <w:rFonts w:ascii="Arial Unicode" w:hAnsi="Arial Unicode" w:cs="Sylfaen"/>
                <w:b/>
                <w:sz w:val="20"/>
                <w:szCs w:val="14"/>
                <w:lang w:val="pt-BR"/>
              </w:rPr>
              <w:t>կողմից</w:t>
            </w:r>
            <w:r w:rsidRPr="000D1345">
              <w:rPr>
                <w:rFonts w:ascii="Arial Unicode" w:hAnsi="Arial Unicode" w:cs="Times Armenian"/>
                <w:b/>
                <w:sz w:val="20"/>
                <w:szCs w:val="14"/>
                <w:lang w:val="pt-BR"/>
              </w:rPr>
              <w:t xml:space="preserve"> </w:t>
            </w:r>
            <w:r w:rsidRPr="000D1345">
              <w:rPr>
                <w:rFonts w:ascii="Arial Unicode" w:hAnsi="Arial Unicode" w:cs="Sylfaen"/>
                <w:b/>
                <w:sz w:val="20"/>
                <w:szCs w:val="14"/>
                <w:lang w:val="pt-BR"/>
              </w:rPr>
              <w:t>կատարվելիք</w:t>
            </w:r>
            <w:r w:rsidRPr="000D1345">
              <w:rPr>
                <w:rFonts w:ascii="Arial Unicode" w:hAnsi="Arial Unicode" w:cs="Times Armenian"/>
                <w:b/>
                <w:sz w:val="20"/>
                <w:szCs w:val="14"/>
                <w:lang w:val="pt-BR"/>
              </w:rPr>
              <w:t xml:space="preserve"> </w:t>
            </w:r>
            <w:r w:rsidRPr="000D1345">
              <w:rPr>
                <w:rFonts w:ascii="Arial Unicode" w:hAnsi="Arial Unicode" w:cs="Sylfaen"/>
                <w:b/>
                <w:sz w:val="20"/>
                <w:szCs w:val="14"/>
                <w:lang w:val="pt-BR"/>
              </w:rPr>
              <w:t>աշխատանքներ</w:t>
            </w:r>
            <w:r w:rsidRPr="000D1345">
              <w:rPr>
                <w:rFonts w:ascii="Arial Unicode" w:hAnsi="Arial Unicode" w:cs="Times Armenian"/>
                <w:b/>
                <w:sz w:val="20"/>
                <w:szCs w:val="14"/>
                <w:lang w:val="pt-BR"/>
              </w:rPr>
              <w:t xml:space="preserve">ը 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13CBAB3F" w14:textId="0674C0CA" w:rsidR="00874D81" w:rsidRPr="000D1345" w:rsidRDefault="00874D81" w:rsidP="007343F4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  <w:r w:rsidRPr="000D1345">
              <w:rPr>
                <w:rFonts w:ascii="Arial Unicode" w:hAnsi="Arial Unicode" w:cs="Sylfaen"/>
                <w:b/>
                <w:sz w:val="20"/>
                <w:szCs w:val="14"/>
                <w:lang w:val="pt-BR"/>
              </w:rPr>
              <w:t>Աշխատանքների կատարման ժամկետը</w:t>
            </w:r>
          </w:p>
        </w:tc>
      </w:tr>
      <w:tr w:rsidR="00874D81" w:rsidRPr="008A4DCE" w14:paraId="6A064BC9" w14:textId="65BA1074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3C496E8E" w14:textId="548655F5" w:rsidR="00874D81" w:rsidRPr="000D1345" w:rsidRDefault="00874D81" w:rsidP="004A482B">
            <w:pPr>
              <w:jc w:val="center"/>
              <w:rPr>
                <w:rFonts w:ascii="Arial Unicode" w:hAnsi="Arial Unicode"/>
                <w:sz w:val="20"/>
                <w:szCs w:val="14"/>
                <w:lang w:val="pt-BR"/>
              </w:rPr>
            </w:pPr>
          </w:p>
        </w:tc>
        <w:tc>
          <w:tcPr>
            <w:tcW w:w="7594" w:type="dxa"/>
            <w:shd w:val="clear" w:color="auto" w:fill="auto"/>
            <w:vAlign w:val="center"/>
          </w:tcPr>
          <w:p w14:paraId="68231E77" w14:textId="589E7544" w:rsidR="00874D81" w:rsidRPr="000D1345" w:rsidRDefault="008A4DCE" w:rsidP="004A482B">
            <w:pPr>
              <w:rPr>
                <w:rFonts w:ascii="Arial Unicode" w:hAnsi="Arial Unicode"/>
                <w:sz w:val="20"/>
                <w:lang w:val="pt-BR"/>
              </w:rPr>
            </w:pPr>
            <w:r w:rsidRPr="008A4DCE">
              <w:rPr>
                <w:rFonts w:ascii="Arial Unicode" w:hAnsi="Arial Unicode"/>
                <w:b/>
                <w:szCs w:val="24"/>
                <w:lang w:val="hy-AM"/>
              </w:rPr>
              <w:t xml:space="preserve">Մեծամոր համայնքի Ալաշկերտ բնակավայրի 1-ին փողոցում ոռոգման նպատակով միակողմանի ե/բ </w:t>
            </w:r>
            <w:r w:rsidRPr="008A4DCE">
              <w:rPr>
                <w:rFonts w:ascii="Arial Unicode" w:hAnsi="Arial Unicode" w:hint="eastAsia"/>
                <w:b/>
                <w:szCs w:val="24"/>
                <w:lang w:val="hy-AM"/>
              </w:rPr>
              <w:t>ЛР</w:t>
            </w:r>
            <w:r w:rsidRPr="008A4DCE">
              <w:rPr>
                <w:rFonts w:ascii="Arial Unicode" w:hAnsi="Arial Unicode"/>
                <w:b/>
                <w:szCs w:val="24"/>
                <w:lang w:val="hy-AM"/>
              </w:rPr>
              <w:t xml:space="preserve">-60 տիպի կիսախողովակների </w:t>
            </w:r>
            <w:r w:rsidR="00531AA8" w:rsidRPr="00531AA8">
              <w:rPr>
                <w:rFonts w:ascii="Arial Unicode" w:hAnsi="Arial Unicode"/>
                <w:b/>
                <w:szCs w:val="24"/>
                <w:lang w:val="hy-AM"/>
              </w:rPr>
              <w:t>տեղադրում</w:t>
            </w:r>
          </w:p>
        </w:tc>
        <w:tc>
          <w:tcPr>
            <w:tcW w:w="2470" w:type="dxa"/>
            <w:vAlign w:val="center"/>
          </w:tcPr>
          <w:p w14:paraId="1ADB4C2E" w14:textId="409C870C" w:rsidR="00874D81" w:rsidRPr="000D1345" w:rsidRDefault="00874D81" w:rsidP="004A482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</w:tr>
      <w:tr w:rsidR="004C181D" w:rsidRPr="008A4DCE" w14:paraId="51E1D8F8" w14:textId="226884BB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0E965E60" w14:textId="4A18343D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szCs w:val="14"/>
                <w:lang w:val="pt-BR"/>
              </w:rPr>
            </w:pPr>
            <w:r>
              <w:rPr>
                <w:rFonts w:ascii="Arial Unicode" w:hAnsi="Arial Unicode"/>
                <w:sz w:val="20"/>
                <w:szCs w:val="14"/>
                <w:lang w:val="pt-BR"/>
              </w:rPr>
              <w:t>1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39AF421F" w14:textId="6AD62D9A" w:rsidR="004C181D" w:rsidRPr="003758B7" w:rsidRDefault="008A4DCE" w:rsidP="004C181D">
            <w:pPr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Մոբիլիզացիա</w:t>
            </w:r>
          </w:p>
        </w:tc>
        <w:tc>
          <w:tcPr>
            <w:tcW w:w="2470" w:type="dxa"/>
            <w:vAlign w:val="center"/>
          </w:tcPr>
          <w:p w14:paraId="0F537275" w14:textId="312F0BA7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="008A4DCE">
              <w:rPr>
                <w:rFonts w:asciiTheme="minorHAnsi" w:hAnsiTheme="minorHAnsi"/>
                <w:sz w:val="20"/>
                <w:lang w:val="hy-AM"/>
              </w:rPr>
              <w:t>5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րդ</w:t>
            </w:r>
          </w:p>
          <w:p w14:paraId="744D3B1E" w14:textId="0F5AA78E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4C181D" w:rsidRPr="008A4DCE" w14:paraId="64CB6181" w14:textId="77777777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0B7AFB0F" w14:textId="23DABD24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szCs w:val="14"/>
                <w:lang w:val="hy-AM"/>
              </w:rPr>
            </w:pPr>
            <w:r>
              <w:rPr>
                <w:rFonts w:ascii="Arial Unicode" w:hAnsi="Arial Unicode"/>
                <w:sz w:val="20"/>
                <w:szCs w:val="14"/>
                <w:lang w:val="pt-BR"/>
              </w:rPr>
              <w:t>2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20EA56C0" w14:textId="77777777" w:rsidR="008A4DCE" w:rsidRDefault="008A4DCE" w:rsidP="008A4DCE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1"/>
                <w:szCs w:val="21"/>
                <w:lang w:eastAsia="ru-RU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Քանդման և ապամոնտաժման</w:t>
            </w:r>
          </w:p>
          <w:p w14:paraId="07FE296C" w14:textId="590EB6ED" w:rsidR="004C181D" w:rsidRPr="000D1345" w:rsidRDefault="008A4DCE" w:rsidP="008A4DCE">
            <w:pPr>
              <w:rPr>
                <w:rFonts w:ascii="Arial Unicode" w:hAnsi="Arial Unicode"/>
                <w:sz w:val="20"/>
                <w:lang w:val="hy-AM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աշխատանքներ</w:t>
            </w:r>
          </w:p>
        </w:tc>
        <w:tc>
          <w:tcPr>
            <w:tcW w:w="2470" w:type="dxa"/>
            <w:vAlign w:val="center"/>
          </w:tcPr>
          <w:p w14:paraId="4BC225C3" w14:textId="651A0EAB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4C181D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="008A4DCE">
              <w:rPr>
                <w:rFonts w:asciiTheme="minorHAnsi" w:hAnsiTheme="minorHAnsi"/>
                <w:sz w:val="20"/>
                <w:lang w:val="hy-AM"/>
              </w:rPr>
              <w:t>15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-րդ</w:t>
            </w:r>
          </w:p>
          <w:p w14:paraId="3C87C5D6" w14:textId="722F785D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4C181D" w:rsidRPr="008A4DCE" w14:paraId="5B4E68A3" w14:textId="77777777" w:rsidTr="00B44328">
        <w:trPr>
          <w:cantSplit/>
          <w:trHeight w:val="568"/>
        </w:trPr>
        <w:tc>
          <w:tcPr>
            <w:tcW w:w="547" w:type="dxa"/>
            <w:vAlign w:val="center"/>
          </w:tcPr>
          <w:p w14:paraId="2169FB25" w14:textId="22296F6A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szCs w:val="14"/>
                <w:lang w:val="hy-AM"/>
              </w:rPr>
            </w:pPr>
            <w:r>
              <w:rPr>
                <w:rFonts w:ascii="Arial Unicode" w:hAnsi="Arial Unicode"/>
                <w:sz w:val="20"/>
                <w:szCs w:val="14"/>
              </w:rPr>
              <w:t>3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4FF10C4B" w14:textId="77777777" w:rsidR="008A4DCE" w:rsidRPr="008A4DCE" w:rsidRDefault="008A4DCE" w:rsidP="008A4DCE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1"/>
                <w:szCs w:val="21"/>
                <w:lang w:val="hy-AM" w:eastAsia="ru-RU"/>
              </w:rPr>
            </w:pPr>
            <w:r w:rsidRPr="008A4DCE">
              <w:rPr>
                <w:rFonts w:ascii="Sylfaen" w:hAnsi="Sylfaen" w:cs="Sylfaen"/>
                <w:sz w:val="21"/>
                <w:szCs w:val="21"/>
                <w:lang w:val="hy-AM" w:eastAsia="ru-RU"/>
              </w:rPr>
              <w:t>Փոսորակների և խրամուղիների</w:t>
            </w:r>
          </w:p>
          <w:p w14:paraId="79D49135" w14:textId="6D716778" w:rsidR="004C181D" w:rsidRPr="008A4DCE" w:rsidRDefault="008A4DCE" w:rsidP="008A4DCE">
            <w:pPr>
              <w:rPr>
                <w:rFonts w:ascii="Arial Unicode" w:hAnsi="Arial Unicode"/>
                <w:sz w:val="20"/>
                <w:lang w:val="hy-AM"/>
              </w:rPr>
            </w:pPr>
            <w:r w:rsidRPr="008A4DCE">
              <w:rPr>
                <w:rFonts w:ascii="Sylfaen" w:hAnsi="Sylfaen" w:cs="Sylfaen"/>
                <w:sz w:val="21"/>
                <w:szCs w:val="21"/>
                <w:lang w:val="hy-AM" w:eastAsia="ru-RU"/>
              </w:rPr>
              <w:t>փորման աշխատանքներ</w:t>
            </w:r>
          </w:p>
        </w:tc>
        <w:tc>
          <w:tcPr>
            <w:tcW w:w="2470" w:type="dxa"/>
            <w:vAlign w:val="center"/>
          </w:tcPr>
          <w:p w14:paraId="6E644F40" w14:textId="3FC5DF37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="008A4DCE">
              <w:rPr>
                <w:rFonts w:asciiTheme="minorHAnsi" w:hAnsiTheme="minorHAnsi"/>
                <w:sz w:val="20"/>
                <w:lang w:val="hy-AM"/>
              </w:rPr>
              <w:t>25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րդ</w:t>
            </w:r>
          </w:p>
          <w:p w14:paraId="6AD38521" w14:textId="194132ED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4C181D" w:rsidRPr="008A4DCE" w14:paraId="2A26065B" w14:textId="77777777" w:rsidTr="00B44328">
        <w:trPr>
          <w:cantSplit/>
          <w:trHeight w:val="420"/>
        </w:trPr>
        <w:tc>
          <w:tcPr>
            <w:tcW w:w="547" w:type="dxa"/>
            <w:vAlign w:val="center"/>
          </w:tcPr>
          <w:p w14:paraId="2D2A20B7" w14:textId="76630A9A" w:rsidR="004C181D" w:rsidRPr="00E53CBF" w:rsidRDefault="004C181D" w:rsidP="00E53CBF">
            <w:pPr>
              <w:jc w:val="center"/>
              <w:rPr>
                <w:rFonts w:ascii="Arial Unicode" w:hAnsi="Arial Unicode"/>
                <w:sz w:val="20"/>
                <w:szCs w:val="14"/>
              </w:rPr>
            </w:pPr>
            <w:r>
              <w:rPr>
                <w:rFonts w:ascii="Arial Unicode" w:hAnsi="Arial Unicode"/>
                <w:sz w:val="20"/>
                <w:szCs w:val="14"/>
              </w:rPr>
              <w:t>4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5CEA84B1" w14:textId="77777777" w:rsidR="008A4DCE" w:rsidRDefault="008A4DCE" w:rsidP="008A4DCE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1"/>
                <w:szCs w:val="21"/>
                <w:lang w:eastAsia="ru-RU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Բետոնե կառուցվածքների</w:t>
            </w:r>
          </w:p>
          <w:p w14:paraId="4435EA71" w14:textId="2BF161EE" w:rsidR="004C181D" w:rsidRPr="000D1345" w:rsidRDefault="008A4DCE" w:rsidP="008A4DCE">
            <w:pPr>
              <w:rPr>
                <w:rFonts w:ascii="Arial Unicode" w:hAnsi="Arial Unicode"/>
                <w:b/>
                <w:szCs w:val="24"/>
                <w:lang w:val="hy-AM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իրականացում</w:t>
            </w:r>
          </w:p>
        </w:tc>
        <w:tc>
          <w:tcPr>
            <w:tcW w:w="2470" w:type="dxa"/>
            <w:vAlign w:val="center"/>
          </w:tcPr>
          <w:p w14:paraId="06E65A17" w14:textId="78CF1DA4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="008A4DCE">
              <w:rPr>
                <w:rFonts w:asciiTheme="minorHAnsi" w:hAnsiTheme="minorHAnsi"/>
                <w:sz w:val="20"/>
                <w:lang w:val="hy-AM"/>
              </w:rPr>
              <w:t>35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րդ</w:t>
            </w:r>
          </w:p>
          <w:p w14:paraId="636FC259" w14:textId="4E1AE9D0" w:rsidR="004C181D" w:rsidRPr="004C181D" w:rsidRDefault="004C181D" w:rsidP="004C181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4C181D" w:rsidRPr="008A4DCE" w14:paraId="4C079ED4" w14:textId="32A42FFC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604D91A9" w14:textId="7988B902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szCs w:val="14"/>
                <w:lang w:val="pt-BR"/>
              </w:rPr>
            </w:pPr>
            <w:r>
              <w:rPr>
                <w:rFonts w:ascii="Arial Unicode" w:hAnsi="Arial Unicode"/>
                <w:sz w:val="20"/>
                <w:szCs w:val="14"/>
              </w:rPr>
              <w:t>5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1AD9EBFF" w14:textId="2389611F" w:rsidR="004C181D" w:rsidRPr="000D1345" w:rsidRDefault="008A4DCE" w:rsidP="004C181D">
            <w:pPr>
              <w:rPr>
                <w:rFonts w:ascii="Arial Unicode" w:hAnsi="Arial Unicode"/>
                <w:sz w:val="20"/>
                <w:lang w:val="hy-AM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Ե</w:t>
            </w:r>
            <w:r w:rsidRPr="008A4DCE">
              <w:rPr>
                <w:rFonts w:ascii="Sylfaen" w:hAnsi="Sylfaen" w:cs="Sylfaen"/>
                <w:sz w:val="21"/>
                <w:szCs w:val="21"/>
                <w:lang w:val="pt-BR" w:eastAsia="ru-RU"/>
              </w:rPr>
              <w:t>/</w:t>
            </w: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բ</w:t>
            </w:r>
            <w:r w:rsidRPr="008A4DCE">
              <w:rPr>
                <w:rFonts w:ascii="Sylfaen" w:hAnsi="Sylfaen" w:cs="Sylfaen"/>
                <w:sz w:val="21"/>
                <w:szCs w:val="21"/>
                <w:lang w:val="pt-BR" w:eastAsia="ru-RU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վաքերով</w:t>
            </w:r>
            <w:r w:rsidRPr="008A4DCE">
              <w:rPr>
                <w:rFonts w:ascii="Sylfaen" w:hAnsi="Sylfaen" w:cs="Sylfaen"/>
                <w:sz w:val="21"/>
                <w:szCs w:val="21"/>
                <w:lang w:val="pt-BR" w:eastAsia="ru-RU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ջրատարի</w:t>
            </w:r>
            <w:r w:rsidRPr="008A4DCE">
              <w:rPr>
                <w:rFonts w:ascii="Sylfaen" w:hAnsi="Sylfaen" w:cs="Sylfaen"/>
                <w:sz w:val="21"/>
                <w:szCs w:val="21"/>
                <w:lang w:val="pt-BR" w:eastAsia="ru-RU"/>
              </w:rPr>
              <w:t xml:space="preserve"> </w:t>
            </w: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կառուցում</w:t>
            </w:r>
          </w:p>
        </w:tc>
        <w:tc>
          <w:tcPr>
            <w:tcW w:w="2470" w:type="dxa"/>
            <w:vAlign w:val="center"/>
          </w:tcPr>
          <w:p w14:paraId="4D6C0B80" w14:textId="5FE7B02B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="008A4DCE">
              <w:rPr>
                <w:rFonts w:asciiTheme="minorHAnsi" w:hAnsiTheme="minorHAnsi"/>
                <w:sz w:val="20"/>
                <w:lang w:val="hy-AM"/>
              </w:rPr>
              <w:t>50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րդ</w:t>
            </w:r>
          </w:p>
          <w:p w14:paraId="56F33A12" w14:textId="4501FF06" w:rsidR="004C181D" w:rsidRPr="000D1345" w:rsidRDefault="004C181D" w:rsidP="004C181D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8A4DCE" w:rsidRPr="008A4DCE" w14:paraId="7DB97944" w14:textId="77777777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6DC2812A" w14:textId="341956AC" w:rsidR="008A4DCE" w:rsidRPr="008A4DCE" w:rsidRDefault="008A4DCE" w:rsidP="008A4DCE">
            <w:pPr>
              <w:jc w:val="center"/>
              <w:rPr>
                <w:rFonts w:asciiTheme="minorHAnsi" w:hAnsiTheme="minorHAnsi"/>
                <w:sz w:val="20"/>
                <w:szCs w:val="14"/>
                <w:lang w:val="hy-AM"/>
              </w:rPr>
            </w:pPr>
            <w:r>
              <w:rPr>
                <w:rFonts w:asciiTheme="minorHAnsi" w:hAnsiTheme="minorHAnsi"/>
                <w:sz w:val="20"/>
                <w:szCs w:val="14"/>
                <w:lang w:val="hy-AM"/>
              </w:rPr>
              <w:t>6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59E22CA8" w14:textId="6F70C1BA" w:rsidR="008A4DCE" w:rsidRDefault="008A4DCE" w:rsidP="008A4DCE">
            <w:pPr>
              <w:rPr>
                <w:sz w:val="19"/>
                <w:szCs w:val="19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Անցում խողովակի մոնտաժում</w:t>
            </w:r>
          </w:p>
        </w:tc>
        <w:tc>
          <w:tcPr>
            <w:tcW w:w="2470" w:type="dxa"/>
            <w:vAlign w:val="center"/>
          </w:tcPr>
          <w:p w14:paraId="6F06F48E" w14:textId="5DFAA98A" w:rsidR="008A4DCE" w:rsidRPr="000D1345" w:rsidRDefault="008A4DCE" w:rsidP="008A4DC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hy-AM"/>
              </w:rPr>
              <w:t>55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րդ</w:t>
            </w:r>
          </w:p>
          <w:p w14:paraId="54D8015F" w14:textId="78E0F022" w:rsidR="008A4DCE" w:rsidRPr="000D1345" w:rsidRDefault="008A4DCE" w:rsidP="008A4DCE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8A4DCE" w:rsidRPr="008A4DCE" w14:paraId="5C427382" w14:textId="77777777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644D9137" w14:textId="4B1ECD9D" w:rsidR="008A4DCE" w:rsidRPr="008A4DCE" w:rsidRDefault="008A4DCE" w:rsidP="008A4DCE">
            <w:pPr>
              <w:jc w:val="center"/>
              <w:rPr>
                <w:rFonts w:asciiTheme="minorHAnsi" w:hAnsiTheme="minorHAnsi"/>
                <w:sz w:val="20"/>
                <w:szCs w:val="14"/>
                <w:lang w:val="hy-AM"/>
              </w:rPr>
            </w:pPr>
            <w:r>
              <w:rPr>
                <w:rFonts w:asciiTheme="minorHAnsi" w:hAnsiTheme="minorHAnsi"/>
                <w:sz w:val="20"/>
                <w:szCs w:val="14"/>
                <w:lang w:val="hy-AM"/>
              </w:rPr>
              <w:t>7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5CB5EB1A" w14:textId="77777777" w:rsidR="008A4DCE" w:rsidRDefault="008A4DCE" w:rsidP="008A4DCE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1"/>
                <w:szCs w:val="21"/>
                <w:lang w:eastAsia="ru-RU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Ասֆալտապատման</w:t>
            </w:r>
          </w:p>
          <w:p w14:paraId="0EC8CD37" w14:textId="4A093237" w:rsidR="008A4DCE" w:rsidRDefault="008A4DCE" w:rsidP="008A4DCE">
            <w:pPr>
              <w:rPr>
                <w:sz w:val="19"/>
                <w:szCs w:val="19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աշխատանքների իրականացում</w:t>
            </w:r>
          </w:p>
        </w:tc>
        <w:tc>
          <w:tcPr>
            <w:tcW w:w="2470" w:type="dxa"/>
            <w:vAlign w:val="center"/>
          </w:tcPr>
          <w:p w14:paraId="68692EA0" w14:textId="07B3293A" w:rsidR="008A4DCE" w:rsidRPr="000D1345" w:rsidRDefault="008A4DCE" w:rsidP="008A4DC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hy-AM"/>
              </w:rPr>
              <w:t>55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րդ</w:t>
            </w:r>
          </w:p>
          <w:p w14:paraId="48756F7A" w14:textId="262EAE15" w:rsidR="008A4DCE" w:rsidRPr="000D1345" w:rsidRDefault="008A4DCE" w:rsidP="008A4DCE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8A4DCE" w:rsidRPr="008A4DCE" w14:paraId="26536BD5" w14:textId="77777777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2F89D1ED" w14:textId="77C2E4A9" w:rsidR="008A4DCE" w:rsidRPr="008A4DCE" w:rsidRDefault="008A4DCE" w:rsidP="008A4DCE">
            <w:pPr>
              <w:jc w:val="center"/>
              <w:rPr>
                <w:rFonts w:asciiTheme="minorHAnsi" w:hAnsiTheme="minorHAnsi"/>
                <w:sz w:val="20"/>
                <w:szCs w:val="14"/>
                <w:lang w:val="hy-AM"/>
              </w:rPr>
            </w:pPr>
            <w:r>
              <w:rPr>
                <w:rFonts w:asciiTheme="minorHAnsi" w:hAnsiTheme="minorHAnsi"/>
                <w:sz w:val="20"/>
                <w:szCs w:val="14"/>
                <w:lang w:val="hy-AM"/>
              </w:rPr>
              <w:t>8</w:t>
            </w:r>
          </w:p>
        </w:tc>
        <w:tc>
          <w:tcPr>
            <w:tcW w:w="7594" w:type="dxa"/>
            <w:shd w:val="clear" w:color="auto" w:fill="auto"/>
            <w:vAlign w:val="center"/>
          </w:tcPr>
          <w:p w14:paraId="72EA1FB2" w14:textId="77777777" w:rsidR="008A4DCE" w:rsidRDefault="008A4DCE" w:rsidP="008A4DCE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1"/>
                <w:szCs w:val="21"/>
                <w:lang w:eastAsia="ru-RU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Տարածքների մաքրման և</w:t>
            </w:r>
          </w:p>
          <w:p w14:paraId="554731E9" w14:textId="1ACEF676" w:rsidR="008A4DCE" w:rsidRDefault="008A4DCE" w:rsidP="008A4DCE">
            <w:pPr>
              <w:rPr>
                <w:sz w:val="19"/>
                <w:szCs w:val="19"/>
              </w:rPr>
            </w:pPr>
            <w:r>
              <w:rPr>
                <w:rFonts w:ascii="Sylfaen" w:hAnsi="Sylfaen" w:cs="Sylfaen"/>
                <w:sz w:val="21"/>
                <w:szCs w:val="21"/>
                <w:lang w:eastAsia="ru-RU"/>
              </w:rPr>
              <w:t>բարեկարգման աշխատանքներ</w:t>
            </w:r>
          </w:p>
        </w:tc>
        <w:tc>
          <w:tcPr>
            <w:tcW w:w="2470" w:type="dxa"/>
            <w:vAlign w:val="center"/>
          </w:tcPr>
          <w:p w14:paraId="67D91C11" w14:textId="2278220C" w:rsidR="008A4DCE" w:rsidRPr="000D1345" w:rsidRDefault="008A4DCE" w:rsidP="008A4DC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ոչ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ուշ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քան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hy-AM"/>
              </w:rPr>
              <w:t>60</w:t>
            </w:r>
            <w:r w:rsidRPr="000D1345">
              <w:rPr>
                <w:rFonts w:ascii="Arial Unicode" w:hAnsi="Arial Unicode"/>
                <w:sz w:val="20"/>
                <w:lang w:val="pt-BR"/>
              </w:rPr>
              <w:t>-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րդ</w:t>
            </w:r>
          </w:p>
          <w:p w14:paraId="2752960E" w14:textId="0F169A1C" w:rsidR="008A4DCE" w:rsidRPr="000D1345" w:rsidRDefault="008A4DCE" w:rsidP="008A4DCE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0D1345">
              <w:rPr>
                <w:rFonts w:ascii="Arial Unicode" w:hAnsi="Arial Unicode"/>
                <w:sz w:val="20"/>
                <w:lang w:val="hy-AM"/>
              </w:rPr>
              <w:t>օրացուցային</w:t>
            </w:r>
            <w:r w:rsidRPr="000D1345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0D1345">
              <w:rPr>
                <w:rFonts w:ascii="Arial Unicode" w:hAnsi="Arial Unicode"/>
                <w:sz w:val="20"/>
                <w:lang w:val="hy-AM"/>
              </w:rPr>
              <w:t>օրը</w:t>
            </w:r>
          </w:p>
        </w:tc>
      </w:tr>
      <w:tr w:rsidR="00AF3883" w:rsidRPr="000D1345" w14:paraId="1AE856AE" w14:textId="21CBB03A" w:rsidTr="00B44328">
        <w:trPr>
          <w:cantSplit/>
          <w:trHeight w:val="592"/>
        </w:trPr>
        <w:tc>
          <w:tcPr>
            <w:tcW w:w="547" w:type="dxa"/>
            <w:vAlign w:val="center"/>
          </w:tcPr>
          <w:p w14:paraId="1C8BD98C" w14:textId="77777777" w:rsidR="00AF3883" w:rsidRPr="000D1345" w:rsidRDefault="00AF3883" w:rsidP="00AF3883">
            <w:pPr>
              <w:jc w:val="center"/>
              <w:rPr>
                <w:rFonts w:ascii="Arial Unicode" w:hAnsi="Arial Unicode"/>
                <w:sz w:val="14"/>
                <w:szCs w:val="14"/>
                <w:lang w:val="pt-BR"/>
              </w:rPr>
            </w:pPr>
          </w:p>
        </w:tc>
        <w:tc>
          <w:tcPr>
            <w:tcW w:w="7594" w:type="dxa"/>
            <w:shd w:val="clear" w:color="auto" w:fill="auto"/>
            <w:vAlign w:val="center"/>
          </w:tcPr>
          <w:p w14:paraId="3C25A1FB" w14:textId="5E5E985B" w:rsidR="00AF3883" w:rsidRPr="000D1345" w:rsidRDefault="00AF3883" w:rsidP="00AF3883">
            <w:pPr>
              <w:rPr>
                <w:rFonts w:ascii="Arial Unicode" w:hAnsi="Arial Unicode"/>
                <w:sz w:val="20"/>
                <w:lang w:val="pt-BR"/>
              </w:rPr>
            </w:pPr>
            <w:r w:rsidRPr="000D1345">
              <w:rPr>
                <w:rFonts w:ascii="Arial Unicode" w:hAnsi="Arial Unicode"/>
                <w:sz w:val="20"/>
                <w:lang w:val="pt-BR"/>
              </w:rPr>
              <w:t>Ընդամենը</w:t>
            </w:r>
          </w:p>
        </w:tc>
        <w:tc>
          <w:tcPr>
            <w:tcW w:w="2470" w:type="dxa"/>
            <w:vAlign w:val="center"/>
          </w:tcPr>
          <w:p w14:paraId="0AC3F706" w14:textId="2E678E28" w:rsidR="00AF3883" w:rsidRPr="000D1345" w:rsidRDefault="008A4DCE" w:rsidP="00AF3883">
            <w:pPr>
              <w:jc w:val="center"/>
              <w:rPr>
                <w:rFonts w:ascii="Arial Unicode" w:hAnsi="Arial Unicode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  <w:r w:rsidR="00AA00EE" w:rsidRPr="00744104"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 w:rsidR="00AF3883" w:rsidRPr="00744104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="00AF3883" w:rsidRPr="000D1345">
              <w:rPr>
                <w:rFonts w:ascii="Arial Unicode" w:hAnsi="Arial Unicode"/>
                <w:b/>
                <w:sz w:val="20"/>
                <w:lang w:val="pt-BR"/>
              </w:rPr>
              <w:t>օրացուցային օր</w:t>
            </w:r>
          </w:p>
        </w:tc>
      </w:tr>
    </w:tbl>
    <w:p w14:paraId="43086335" w14:textId="262E26C0" w:rsidR="003870AB" w:rsidRDefault="003870AB" w:rsidP="003870AB">
      <w:pPr>
        <w:keepNext/>
        <w:ind w:firstLine="720"/>
        <w:jc w:val="center"/>
        <w:outlineLvl w:val="3"/>
        <w:rPr>
          <w:rFonts w:asciiTheme="minorHAnsi" w:hAnsiTheme="minorHAnsi"/>
          <w:b/>
          <w:sz w:val="20"/>
          <w:lang w:val="hy-AM"/>
        </w:rPr>
      </w:pPr>
    </w:p>
    <w:p w14:paraId="53916AF7" w14:textId="0CC1700F" w:rsidR="00AF3883" w:rsidRDefault="00AF3883" w:rsidP="003870AB">
      <w:pPr>
        <w:keepNext/>
        <w:ind w:firstLine="720"/>
        <w:jc w:val="center"/>
        <w:outlineLvl w:val="3"/>
        <w:rPr>
          <w:rFonts w:asciiTheme="minorHAnsi" w:hAnsiTheme="minorHAnsi"/>
          <w:b/>
          <w:sz w:val="20"/>
          <w:lang w:val="hy-AM"/>
        </w:rPr>
      </w:pPr>
    </w:p>
    <w:p w14:paraId="52609E43" w14:textId="09B6EBA3" w:rsidR="00215F47" w:rsidRPr="000D1345" w:rsidRDefault="007343F4" w:rsidP="00033B7C">
      <w:pPr>
        <w:keepNext/>
        <w:jc w:val="both"/>
        <w:outlineLvl w:val="3"/>
        <w:rPr>
          <w:rFonts w:ascii="Arial Unicode" w:hAnsi="Arial Unicode"/>
          <w:sz w:val="18"/>
          <w:szCs w:val="16"/>
          <w:lang w:val="hy-AM"/>
        </w:rPr>
      </w:pPr>
      <w:r w:rsidRPr="000D1345">
        <w:rPr>
          <w:rFonts w:ascii="Arial Unicode" w:hAnsi="Arial Unicode"/>
          <w:sz w:val="18"/>
          <w:szCs w:val="16"/>
          <w:lang w:val="hy-AM"/>
        </w:rPr>
        <w:t>Լրացվում է պայմանագիր կնքելու ժամանակ, հիմք ընդունելով պայմանագրի հավելված հանդիսացող ծավալաթերթը</w:t>
      </w:r>
      <w:r w:rsidR="00215F47" w:rsidRPr="000D1345">
        <w:rPr>
          <w:rFonts w:ascii="Arial Unicode" w:hAnsi="Arial Unicode"/>
          <w:sz w:val="18"/>
          <w:szCs w:val="16"/>
          <w:lang w:val="hy-AM"/>
        </w:rPr>
        <w:t xml:space="preserve"> </w:t>
      </w:r>
    </w:p>
    <w:p w14:paraId="30B01A2A" w14:textId="2682F6E6" w:rsidR="00215A27" w:rsidRPr="000D1345" w:rsidRDefault="00215A27" w:rsidP="00215A27">
      <w:pPr>
        <w:keepNext/>
        <w:jc w:val="both"/>
        <w:outlineLvl w:val="3"/>
        <w:rPr>
          <w:rFonts w:ascii="Arial Unicode" w:hAnsi="Arial Unicode"/>
          <w:sz w:val="18"/>
          <w:szCs w:val="16"/>
          <w:lang w:val="hy-AM"/>
        </w:rPr>
      </w:pPr>
    </w:p>
    <w:p w14:paraId="1E0B095F" w14:textId="3649127F" w:rsidR="001132AF" w:rsidRPr="000D1345" w:rsidRDefault="001132AF" w:rsidP="00215A27">
      <w:pPr>
        <w:keepNext/>
        <w:jc w:val="both"/>
        <w:outlineLvl w:val="3"/>
        <w:rPr>
          <w:rFonts w:ascii="Arial Unicode" w:hAnsi="Arial Unicode"/>
          <w:b/>
          <w:sz w:val="18"/>
          <w:szCs w:val="16"/>
          <w:lang w:val="pt-BR"/>
        </w:rPr>
      </w:pPr>
      <w:r w:rsidRPr="000D1345">
        <w:rPr>
          <w:rFonts w:ascii="Arial Unicode" w:hAnsi="Arial Unicode"/>
          <w:b/>
          <w:sz w:val="18"/>
          <w:szCs w:val="16"/>
          <w:lang w:val="pt-BR"/>
        </w:rPr>
        <w:t>Շինարարական աշխատանքների տեխնոլոգիական հաջորդականության</w:t>
      </w:r>
      <w:r w:rsidR="00215A27" w:rsidRPr="000D1345">
        <w:rPr>
          <w:rFonts w:ascii="Arial Unicode" w:hAnsi="Arial Unicode"/>
          <w:b/>
          <w:sz w:val="18"/>
          <w:szCs w:val="16"/>
          <w:lang w:val="pt-BR"/>
        </w:rPr>
        <w:t>ն առնչվող բոլոր փոփոխություններն</w:t>
      </w:r>
      <w:r w:rsidRPr="000D1345">
        <w:rPr>
          <w:rFonts w:ascii="Arial Unicode" w:hAnsi="Arial Unicode"/>
          <w:b/>
          <w:sz w:val="18"/>
          <w:szCs w:val="16"/>
          <w:lang w:val="pt-BR"/>
        </w:rPr>
        <w:t xml:space="preserve"> անհրաժեշտ է նախօրոք համաձայնեցնել Պատվիրատուի հետ</w:t>
      </w:r>
    </w:p>
    <w:p w14:paraId="2C575174" w14:textId="77777777" w:rsidR="00521612" w:rsidRPr="000D1345" w:rsidRDefault="00521612" w:rsidP="00215A27">
      <w:pPr>
        <w:keepNext/>
        <w:jc w:val="both"/>
        <w:outlineLvl w:val="3"/>
        <w:rPr>
          <w:rFonts w:ascii="Arial Unicode" w:hAnsi="Arial Unicode"/>
          <w:b/>
          <w:sz w:val="18"/>
          <w:szCs w:val="16"/>
          <w:lang w:val="pt-BR"/>
        </w:rPr>
      </w:pPr>
    </w:p>
    <w:p w14:paraId="7CC26B96" w14:textId="49A65D4A" w:rsidR="00215A27" w:rsidRPr="000D1345" w:rsidRDefault="00215A27" w:rsidP="00215A27">
      <w:pPr>
        <w:keepNext/>
        <w:jc w:val="both"/>
        <w:outlineLvl w:val="3"/>
        <w:rPr>
          <w:rFonts w:ascii="Arial Unicode" w:hAnsi="Arial Unicode"/>
          <w:b/>
          <w:sz w:val="18"/>
          <w:szCs w:val="16"/>
          <w:lang w:val="pt-BR"/>
        </w:rPr>
      </w:pPr>
    </w:p>
    <w:p w14:paraId="68B9F2CE" w14:textId="46CF071D" w:rsidR="007651CA" w:rsidRPr="000D1345" w:rsidRDefault="00215A27" w:rsidP="00215A27">
      <w:pPr>
        <w:keepNext/>
        <w:jc w:val="both"/>
        <w:outlineLvl w:val="3"/>
        <w:rPr>
          <w:rFonts w:ascii="Arial Unicode" w:hAnsi="Arial Unicode"/>
          <w:b/>
          <w:sz w:val="18"/>
          <w:szCs w:val="16"/>
          <w:lang w:val="pt-BR"/>
        </w:rPr>
      </w:pPr>
      <w:r w:rsidRPr="000D1345">
        <w:rPr>
          <w:rFonts w:ascii="Arial Unicode" w:hAnsi="Arial Unicode"/>
          <w:sz w:val="18"/>
          <w:szCs w:val="16"/>
          <w:lang w:val="pt-BR"/>
        </w:rPr>
        <w:t>Աշխատանքների սկիզբը համարվում է կապալառուին օբյեկտը հանձնելու վերաբերյալ գրությ</w:t>
      </w:r>
      <w:r w:rsidR="002D64A9" w:rsidRPr="000D1345">
        <w:rPr>
          <w:rFonts w:ascii="Arial Unicode" w:hAnsi="Arial Unicode"/>
          <w:sz w:val="18"/>
          <w:szCs w:val="16"/>
          <w:lang w:val="hy-AM"/>
        </w:rPr>
        <w:t>ամբ նշված մեկնարկի</w:t>
      </w:r>
      <w:r w:rsidRPr="000D1345">
        <w:rPr>
          <w:rFonts w:ascii="Arial Unicode" w:hAnsi="Arial Unicode"/>
          <w:sz w:val="18"/>
          <w:szCs w:val="16"/>
          <w:lang w:val="pt-BR"/>
        </w:rPr>
        <w:t xml:space="preserve"> օրը՝ պայմանով, որ առկա են </w:t>
      </w:r>
      <w:r w:rsidRPr="000D1345">
        <w:rPr>
          <w:rFonts w:ascii="Arial Unicode" w:hAnsi="Arial Unicode"/>
          <w:b/>
          <w:sz w:val="18"/>
          <w:szCs w:val="16"/>
          <w:lang w:val="pt-BR"/>
        </w:rPr>
        <w:t>տեխնիկական և հեղինակային հսկողության ծառայությունների մատուցման համապատասխան պայմանագրերը /համաձայնագրերը/ և շինարարության թույլտվությունը</w:t>
      </w:r>
      <w:r w:rsidR="001132AF" w:rsidRPr="000D1345">
        <w:rPr>
          <w:rFonts w:ascii="Arial Unicode" w:hAnsi="Arial Unicode" w:cs="Sylfaen"/>
          <w:sz w:val="16"/>
          <w:szCs w:val="16"/>
          <w:lang w:val="pt-BR"/>
        </w:rPr>
        <w:t xml:space="preserve"> </w:t>
      </w:r>
    </w:p>
    <w:p w14:paraId="51286488" w14:textId="67ADAAAE" w:rsidR="007651CA" w:rsidRPr="000D1345" w:rsidRDefault="007651CA" w:rsidP="005345F8">
      <w:pPr>
        <w:rPr>
          <w:rFonts w:ascii="Arial Unicode" w:hAnsi="Arial Unicode" w:cs="Sylfaen"/>
          <w:b/>
          <w:sz w:val="22"/>
          <w:lang w:val="pt-BR"/>
        </w:rPr>
      </w:pPr>
    </w:p>
    <w:p w14:paraId="0C79D258" w14:textId="742C0CD5" w:rsidR="006679F3" w:rsidRDefault="00CA6182" w:rsidP="005345F8">
      <w:pPr>
        <w:rPr>
          <w:rFonts w:ascii="Sylfaen" w:hAnsi="Sylfaen" w:cs="Sylfaen"/>
          <w:b/>
          <w:sz w:val="22"/>
          <w:lang w:val="hy-AM"/>
        </w:rPr>
      </w:pPr>
      <w:r w:rsidRPr="000D1345">
        <w:rPr>
          <w:rFonts w:ascii="Arial Unicode" w:hAnsi="Arial Unicode" w:cs="Sylfaen"/>
          <w:b/>
          <w:sz w:val="22"/>
          <w:lang w:val="hy-AM"/>
        </w:rPr>
        <w:t xml:space="preserve">          </w:t>
      </w:r>
    </w:p>
    <w:p w14:paraId="49A5AAC5" w14:textId="77777777" w:rsidR="008C45CB" w:rsidRDefault="008C45CB" w:rsidP="005345F8">
      <w:pPr>
        <w:rPr>
          <w:rFonts w:ascii="Sylfaen" w:hAnsi="Sylfaen" w:cs="Sylfaen"/>
          <w:b/>
          <w:sz w:val="22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C45CB" w:rsidRPr="0094658C" w14:paraId="1196B31F" w14:textId="77777777" w:rsidTr="00B42D16">
        <w:trPr>
          <w:jc w:val="center"/>
        </w:trPr>
        <w:tc>
          <w:tcPr>
            <w:tcW w:w="4536" w:type="dxa"/>
          </w:tcPr>
          <w:p w14:paraId="1A2C6C96" w14:textId="77777777" w:rsidR="008C45CB" w:rsidRPr="0094658C" w:rsidRDefault="008C45CB" w:rsidP="00B42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94658C"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14:paraId="354E847E" w14:textId="77777777" w:rsidR="008C45CB" w:rsidRPr="0094658C" w:rsidRDefault="008C45CB" w:rsidP="00B42D16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03DB2FD" w14:textId="77777777" w:rsidR="008C45CB" w:rsidRPr="0094658C" w:rsidRDefault="008C45CB" w:rsidP="00B42D16">
            <w:pPr>
              <w:rPr>
                <w:rFonts w:ascii="GHEA Grapalat" w:hAnsi="GHEA Grapalat"/>
                <w:lang w:val="ru-RU"/>
              </w:rPr>
            </w:pPr>
          </w:p>
          <w:p w14:paraId="7A0845E2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lang w:val="ru-RU"/>
              </w:rPr>
            </w:pPr>
            <w:r w:rsidRPr="0094658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A6DF53A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658C">
              <w:rPr>
                <w:rFonts w:ascii="GHEA Grapalat" w:hAnsi="GHEA Grapalat"/>
                <w:sz w:val="18"/>
                <w:szCs w:val="18"/>
              </w:rPr>
              <w:t>/</w:t>
            </w:r>
            <w:r w:rsidRPr="0094658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94658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7656AF1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4658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94658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94658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8C47438" w14:textId="77777777" w:rsidR="008C45CB" w:rsidRPr="0094658C" w:rsidRDefault="008C45CB" w:rsidP="00B42D16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3AB6BEC" w14:textId="77777777" w:rsidR="008C45CB" w:rsidRPr="0094658C" w:rsidRDefault="008C45CB" w:rsidP="00B42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658C">
              <w:rPr>
                <w:rFonts w:ascii="GHEA Grapalat" w:hAnsi="GHEA Grapalat" w:cs="Sylfaen"/>
                <w:b/>
                <w:bCs/>
                <w:lang w:val="pt-BR"/>
              </w:rPr>
              <w:t>ԿԱՊԱԼԱՌՈՒ</w:t>
            </w:r>
          </w:p>
          <w:p w14:paraId="725825EE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AB41C90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AB898F4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lang w:val="ru-RU"/>
              </w:rPr>
            </w:pPr>
            <w:r w:rsidRPr="0094658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6D09DEA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658C">
              <w:rPr>
                <w:rFonts w:ascii="GHEA Grapalat" w:hAnsi="GHEA Grapalat"/>
                <w:sz w:val="18"/>
                <w:szCs w:val="18"/>
              </w:rPr>
              <w:t>/</w:t>
            </w:r>
            <w:r w:rsidRPr="0094658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94658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C46C23F" w14:textId="77777777" w:rsidR="008C45CB" w:rsidRPr="0094658C" w:rsidRDefault="008C45CB" w:rsidP="00B42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4658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94658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94658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5D6263A2" w14:textId="77777777" w:rsidR="008C45CB" w:rsidRPr="0094658C" w:rsidRDefault="008C45CB" w:rsidP="008C45CB">
      <w:pPr>
        <w:jc w:val="both"/>
        <w:rPr>
          <w:rFonts w:ascii="GHEA Grapalat" w:hAnsi="GHEA Grapalat"/>
          <w:lang w:val="pt-BR"/>
        </w:rPr>
      </w:pPr>
    </w:p>
    <w:p w14:paraId="73951364" w14:textId="77777777" w:rsidR="008C45CB" w:rsidRPr="008C45CB" w:rsidRDefault="008C45CB" w:rsidP="005345F8">
      <w:pPr>
        <w:rPr>
          <w:rFonts w:ascii="Sylfaen" w:hAnsi="Sylfaen" w:cs="Sylfaen"/>
          <w:b/>
          <w:sz w:val="22"/>
          <w:lang w:val="hy-AM"/>
        </w:rPr>
      </w:pPr>
    </w:p>
    <w:p w14:paraId="1B9BB70A" w14:textId="0F1E538E" w:rsidR="00CA6182" w:rsidRPr="000D1345" w:rsidRDefault="00CA6182" w:rsidP="005345F8">
      <w:pPr>
        <w:rPr>
          <w:rFonts w:ascii="Arial Unicode" w:hAnsi="Arial Unicode" w:cs="Sylfaen"/>
          <w:b/>
          <w:sz w:val="22"/>
          <w:lang w:val="hy-AM"/>
        </w:rPr>
      </w:pPr>
      <w:r w:rsidRPr="000D1345">
        <w:rPr>
          <w:rFonts w:ascii="Arial Unicode" w:hAnsi="Arial Unicode" w:cs="Sylfaen"/>
          <w:b/>
          <w:sz w:val="22"/>
          <w:lang w:val="hy-AM"/>
        </w:rPr>
        <w:t xml:space="preserve">                                                                                    </w:t>
      </w:r>
    </w:p>
    <w:p w14:paraId="1825C22B" w14:textId="60FABDDA" w:rsidR="00722030" w:rsidRPr="000D1345" w:rsidRDefault="00CA6182" w:rsidP="00722030">
      <w:pPr>
        <w:rPr>
          <w:rFonts w:ascii="Arial Unicode" w:hAnsi="Arial Unicode" w:cs="Sylfaen"/>
          <w:sz w:val="22"/>
          <w:lang w:val="hy-AM"/>
        </w:rPr>
      </w:pPr>
      <w:r w:rsidRPr="000D1345">
        <w:rPr>
          <w:rFonts w:ascii="Arial Unicode" w:hAnsi="Arial Unicode" w:cs="Sylfaen"/>
          <w:b/>
          <w:sz w:val="22"/>
          <w:lang w:val="hy-AM"/>
        </w:rPr>
        <w:t xml:space="preserve">                                                                                             </w:t>
      </w:r>
      <w:r w:rsidR="006679F3" w:rsidRPr="000D1345">
        <w:rPr>
          <w:rFonts w:ascii="Arial Unicode" w:hAnsi="Arial Unicode" w:cs="Sylfaen"/>
          <w:b/>
          <w:sz w:val="22"/>
          <w:lang w:val="pt-BR"/>
        </w:rPr>
        <w:t xml:space="preserve"> </w:t>
      </w:r>
    </w:p>
    <w:p w14:paraId="7C17FAD2" w14:textId="044D8959" w:rsidR="003E6445" w:rsidRPr="000D1345" w:rsidRDefault="003E6445" w:rsidP="006679F3">
      <w:pPr>
        <w:spacing w:line="360" w:lineRule="auto"/>
        <w:jc w:val="right"/>
        <w:rPr>
          <w:rFonts w:ascii="Arial Unicode" w:hAnsi="Arial Unicode" w:cs="Sylfaen"/>
          <w:sz w:val="22"/>
          <w:lang w:val="hy-AM"/>
        </w:rPr>
      </w:pPr>
    </w:p>
    <w:p w14:paraId="55F57118" w14:textId="6A8FA1F7" w:rsidR="006679F3" w:rsidRPr="000D1345" w:rsidRDefault="006679F3" w:rsidP="006679F3">
      <w:pPr>
        <w:spacing w:line="360" w:lineRule="auto"/>
        <w:jc w:val="right"/>
        <w:rPr>
          <w:rFonts w:ascii="Arial Unicode" w:hAnsi="Arial Unicode" w:cs="Sylfaen"/>
          <w:sz w:val="22"/>
          <w:lang w:val="hy-AM"/>
        </w:rPr>
      </w:pPr>
    </w:p>
    <w:p w14:paraId="69346F3A" w14:textId="77777777" w:rsidR="008C45CB" w:rsidRPr="000D1345" w:rsidRDefault="008C45CB">
      <w:pPr>
        <w:spacing w:line="360" w:lineRule="auto"/>
        <w:jc w:val="right"/>
        <w:rPr>
          <w:rFonts w:ascii="Arial Unicode" w:hAnsi="Arial Unicode" w:cs="Sylfaen"/>
          <w:sz w:val="22"/>
          <w:lang w:val="hy-AM"/>
        </w:rPr>
      </w:pPr>
    </w:p>
    <w:sectPr w:rsidR="008C45CB" w:rsidRPr="000D1345" w:rsidSect="007651CA">
      <w:pgSz w:w="11907" w:h="16840" w:code="9"/>
      <w:pgMar w:top="360" w:right="567" w:bottom="360" w:left="900" w:header="567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80C1C" w14:textId="77777777" w:rsidR="00CE64E7" w:rsidRDefault="00CE64E7">
      <w:r>
        <w:separator/>
      </w:r>
    </w:p>
  </w:endnote>
  <w:endnote w:type="continuationSeparator" w:id="0">
    <w:p w14:paraId="32375A5C" w14:textId="77777777" w:rsidR="00CE64E7" w:rsidRDefault="00CE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BD6F7" w14:textId="77777777" w:rsidR="00CE64E7" w:rsidRDefault="00CE64E7">
      <w:r>
        <w:separator/>
      </w:r>
    </w:p>
  </w:footnote>
  <w:footnote w:type="continuationSeparator" w:id="0">
    <w:p w14:paraId="645A8351" w14:textId="77777777" w:rsidR="00CE64E7" w:rsidRDefault="00CE6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3EFB"/>
    <w:multiLevelType w:val="multilevel"/>
    <w:tmpl w:val="E8DCC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46"/>
        </w:tabs>
        <w:ind w:left="4046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D883E1D"/>
    <w:multiLevelType w:val="multilevel"/>
    <w:tmpl w:val="27EC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E6A2767"/>
    <w:multiLevelType w:val="multilevel"/>
    <w:tmpl w:val="49AA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3A3154B"/>
    <w:multiLevelType w:val="multilevel"/>
    <w:tmpl w:val="47D66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D375AC5"/>
    <w:multiLevelType w:val="singleLevel"/>
    <w:tmpl w:val="0C7A2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4043D9E"/>
    <w:multiLevelType w:val="hybridMultilevel"/>
    <w:tmpl w:val="AA948D42"/>
    <w:lvl w:ilvl="0" w:tplc="FA94BBF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8E513A"/>
    <w:multiLevelType w:val="multilevel"/>
    <w:tmpl w:val="CB4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20C7715"/>
    <w:multiLevelType w:val="singleLevel"/>
    <w:tmpl w:val="0C7A2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28C4DD6"/>
    <w:multiLevelType w:val="singleLevel"/>
    <w:tmpl w:val="918AEC7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82B"/>
    <w:rsid w:val="0000271F"/>
    <w:rsid w:val="000030C7"/>
    <w:rsid w:val="00003495"/>
    <w:rsid w:val="00003A3D"/>
    <w:rsid w:val="00005A89"/>
    <w:rsid w:val="000159E8"/>
    <w:rsid w:val="000176FC"/>
    <w:rsid w:val="00017B9E"/>
    <w:rsid w:val="00033B7C"/>
    <w:rsid w:val="0003651D"/>
    <w:rsid w:val="00042159"/>
    <w:rsid w:val="0004253A"/>
    <w:rsid w:val="00042B70"/>
    <w:rsid w:val="00042F95"/>
    <w:rsid w:val="00045F67"/>
    <w:rsid w:val="0005007F"/>
    <w:rsid w:val="00050BB6"/>
    <w:rsid w:val="00055147"/>
    <w:rsid w:val="00062DB6"/>
    <w:rsid w:val="00064AE9"/>
    <w:rsid w:val="0006539F"/>
    <w:rsid w:val="00066353"/>
    <w:rsid w:val="00066B0A"/>
    <w:rsid w:val="00067909"/>
    <w:rsid w:val="00071511"/>
    <w:rsid w:val="00071CF2"/>
    <w:rsid w:val="00083CA5"/>
    <w:rsid w:val="000844C9"/>
    <w:rsid w:val="00087E5C"/>
    <w:rsid w:val="0009058B"/>
    <w:rsid w:val="00094332"/>
    <w:rsid w:val="0009781F"/>
    <w:rsid w:val="00097E41"/>
    <w:rsid w:val="000A0AD2"/>
    <w:rsid w:val="000A3AE3"/>
    <w:rsid w:val="000A4E4A"/>
    <w:rsid w:val="000B3B8E"/>
    <w:rsid w:val="000B636D"/>
    <w:rsid w:val="000C41C4"/>
    <w:rsid w:val="000C528B"/>
    <w:rsid w:val="000C6866"/>
    <w:rsid w:val="000C694A"/>
    <w:rsid w:val="000D1153"/>
    <w:rsid w:val="000D1345"/>
    <w:rsid w:val="000D6AAB"/>
    <w:rsid w:val="000E0039"/>
    <w:rsid w:val="000E6EBB"/>
    <w:rsid w:val="000E74C7"/>
    <w:rsid w:val="000F1501"/>
    <w:rsid w:val="000F3428"/>
    <w:rsid w:val="00112096"/>
    <w:rsid w:val="001132AF"/>
    <w:rsid w:val="0011330C"/>
    <w:rsid w:val="00114236"/>
    <w:rsid w:val="00117A1A"/>
    <w:rsid w:val="00120A21"/>
    <w:rsid w:val="001210F4"/>
    <w:rsid w:val="001233F3"/>
    <w:rsid w:val="00123972"/>
    <w:rsid w:val="00127AD9"/>
    <w:rsid w:val="00131CE8"/>
    <w:rsid w:val="00141BB5"/>
    <w:rsid w:val="001423EF"/>
    <w:rsid w:val="00143A3E"/>
    <w:rsid w:val="0014424F"/>
    <w:rsid w:val="00144FA8"/>
    <w:rsid w:val="00145DE5"/>
    <w:rsid w:val="00146BF9"/>
    <w:rsid w:val="00150FE0"/>
    <w:rsid w:val="001510EA"/>
    <w:rsid w:val="001630F7"/>
    <w:rsid w:val="001637A7"/>
    <w:rsid w:val="001661A9"/>
    <w:rsid w:val="001666C1"/>
    <w:rsid w:val="001670C0"/>
    <w:rsid w:val="00167C8C"/>
    <w:rsid w:val="001702F1"/>
    <w:rsid w:val="00181BCF"/>
    <w:rsid w:val="00190C40"/>
    <w:rsid w:val="0019145D"/>
    <w:rsid w:val="00192F50"/>
    <w:rsid w:val="001972CD"/>
    <w:rsid w:val="001A57E2"/>
    <w:rsid w:val="001A7D24"/>
    <w:rsid w:val="001B0F00"/>
    <w:rsid w:val="001B6BF5"/>
    <w:rsid w:val="001C2E37"/>
    <w:rsid w:val="001D634B"/>
    <w:rsid w:val="001D75EF"/>
    <w:rsid w:val="001E0B44"/>
    <w:rsid w:val="001E240E"/>
    <w:rsid w:val="001E3D22"/>
    <w:rsid w:val="001E6823"/>
    <w:rsid w:val="001F30D2"/>
    <w:rsid w:val="001F76AE"/>
    <w:rsid w:val="0020100C"/>
    <w:rsid w:val="002034E3"/>
    <w:rsid w:val="00207E29"/>
    <w:rsid w:val="00211086"/>
    <w:rsid w:val="00211FF9"/>
    <w:rsid w:val="002140FC"/>
    <w:rsid w:val="002147A1"/>
    <w:rsid w:val="00215795"/>
    <w:rsid w:val="00215A27"/>
    <w:rsid w:val="00215F47"/>
    <w:rsid w:val="00221D06"/>
    <w:rsid w:val="00222CE4"/>
    <w:rsid w:val="00233AD4"/>
    <w:rsid w:val="0023452D"/>
    <w:rsid w:val="0024611A"/>
    <w:rsid w:val="002462F7"/>
    <w:rsid w:val="0025014B"/>
    <w:rsid w:val="002540CA"/>
    <w:rsid w:val="002550B9"/>
    <w:rsid w:val="00257D9E"/>
    <w:rsid w:val="00260257"/>
    <w:rsid w:val="00263935"/>
    <w:rsid w:val="00266535"/>
    <w:rsid w:val="00270F90"/>
    <w:rsid w:val="00272C21"/>
    <w:rsid w:val="00274565"/>
    <w:rsid w:val="00276A36"/>
    <w:rsid w:val="00276A50"/>
    <w:rsid w:val="002778EC"/>
    <w:rsid w:val="002824E9"/>
    <w:rsid w:val="00282DD5"/>
    <w:rsid w:val="00284941"/>
    <w:rsid w:val="0029233C"/>
    <w:rsid w:val="002943EE"/>
    <w:rsid w:val="0029460A"/>
    <w:rsid w:val="00294B25"/>
    <w:rsid w:val="00297340"/>
    <w:rsid w:val="002A014F"/>
    <w:rsid w:val="002A3915"/>
    <w:rsid w:val="002A3F3C"/>
    <w:rsid w:val="002B00F8"/>
    <w:rsid w:val="002C1DD8"/>
    <w:rsid w:val="002C1EE1"/>
    <w:rsid w:val="002C5CD6"/>
    <w:rsid w:val="002C6AFD"/>
    <w:rsid w:val="002D046A"/>
    <w:rsid w:val="002D2344"/>
    <w:rsid w:val="002D48ED"/>
    <w:rsid w:val="002D5310"/>
    <w:rsid w:val="002D64A9"/>
    <w:rsid w:val="002E2D24"/>
    <w:rsid w:val="002E4686"/>
    <w:rsid w:val="002F100F"/>
    <w:rsid w:val="002F1416"/>
    <w:rsid w:val="002F20F6"/>
    <w:rsid w:val="002F25B5"/>
    <w:rsid w:val="002F4249"/>
    <w:rsid w:val="002F6571"/>
    <w:rsid w:val="002F6C57"/>
    <w:rsid w:val="002F77BE"/>
    <w:rsid w:val="002F7CC8"/>
    <w:rsid w:val="003030DF"/>
    <w:rsid w:val="00305A29"/>
    <w:rsid w:val="00306559"/>
    <w:rsid w:val="003106C0"/>
    <w:rsid w:val="00316B8A"/>
    <w:rsid w:val="00320060"/>
    <w:rsid w:val="00320B85"/>
    <w:rsid w:val="0032250F"/>
    <w:rsid w:val="00323A4A"/>
    <w:rsid w:val="00326E10"/>
    <w:rsid w:val="00330CEB"/>
    <w:rsid w:val="00331A67"/>
    <w:rsid w:val="00332919"/>
    <w:rsid w:val="00333FA6"/>
    <w:rsid w:val="003344F5"/>
    <w:rsid w:val="0033675C"/>
    <w:rsid w:val="00336A77"/>
    <w:rsid w:val="00341363"/>
    <w:rsid w:val="003425FF"/>
    <w:rsid w:val="00344DBD"/>
    <w:rsid w:val="00345176"/>
    <w:rsid w:val="0034568B"/>
    <w:rsid w:val="0035123A"/>
    <w:rsid w:val="0035475D"/>
    <w:rsid w:val="00361F1F"/>
    <w:rsid w:val="00367C59"/>
    <w:rsid w:val="00370115"/>
    <w:rsid w:val="00371B22"/>
    <w:rsid w:val="003735B8"/>
    <w:rsid w:val="00374F82"/>
    <w:rsid w:val="003758B7"/>
    <w:rsid w:val="003832E7"/>
    <w:rsid w:val="00383736"/>
    <w:rsid w:val="00384A4D"/>
    <w:rsid w:val="003870AB"/>
    <w:rsid w:val="003905F9"/>
    <w:rsid w:val="00391B1A"/>
    <w:rsid w:val="00393D22"/>
    <w:rsid w:val="00397BC0"/>
    <w:rsid w:val="003A10F8"/>
    <w:rsid w:val="003A5104"/>
    <w:rsid w:val="003B198B"/>
    <w:rsid w:val="003C3135"/>
    <w:rsid w:val="003C450D"/>
    <w:rsid w:val="003C721A"/>
    <w:rsid w:val="003C7BFE"/>
    <w:rsid w:val="003D4A7C"/>
    <w:rsid w:val="003E0AB4"/>
    <w:rsid w:val="003E6445"/>
    <w:rsid w:val="003F133A"/>
    <w:rsid w:val="003F207E"/>
    <w:rsid w:val="00403C86"/>
    <w:rsid w:val="00405EAA"/>
    <w:rsid w:val="00407222"/>
    <w:rsid w:val="00411D0E"/>
    <w:rsid w:val="00413495"/>
    <w:rsid w:val="00413AAB"/>
    <w:rsid w:val="00415892"/>
    <w:rsid w:val="00417B24"/>
    <w:rsid w:val="0042070B"/>
    <w:rsid w:val="00420A93"/>
    <w:rsid w:val="00426921"/>
    <w:rsid w:val="0043015C"/>
    <w:rsid w:val="004308DF"/>
    <w:rsid w:val="00436C5E"/>
    <w:rsid w:val="004403C1"/>
    <w:rsid w:val="00441492"/>
    <w:rsid w:val="004427E5"/>
    <w:rsid w:val="00446F98"/>
    <w:rsid w:val="00447C55"/>
    <w:rsid w:val="0045293E"/>
    <w:rsid w:val="0046003F"/>
    <w:rsid w:val="0046324D"/>
    <w:rsid w:val="00466262"/>
    <w:rsid w:val="0046631A"/>
    <w:rsid w:val="00470AF5"/>
    <w:rsid w:val="004732FB"/>
    <w:rsid w:val="004757FF"/>
    <w:rsid w:val="00477790"/>
    <w:rsid w:val="00482373"/>
    <w:rsid w:val="004852FE"/>
    <w:rsid w:val="00486C82"/>
    <w:rsid w:val="00487287"/>
    <w:rsid w:val="00493973"/>
    <w:rsid w:val="004954F4"/>
    <w:rsid w:val="00497028"/>
    <w:rsid w:val="004A482B"/>
    <w:rsid w:val="004A5BB1"/>
    <w:rsid w:val="004A768A"/>
    <w:rsid w:val="004A7C92"/>
    <w:rsid w:val="004B5EF8"/>
    <w:rsid w:val="004B75F8"/>
    <w:rsid w:val="004B78E5"/>
    <w:rsid w:val="004C181D"/>
    <w:rsid w:val="004C1BD8"/>
    <w:rsid w:val="004C2BEB"/>
    <w:rsid w:val="004C6CF3"/>
    <w:rsid w:val="004C7B87"/>
    <w:rsid w:val="004D0564"/>
    <w:rsid w:val="004D09C4"/>
    <w:rsid w:val="004D2136"/>
    <w:rsid w:val="004D2269"/>
    <w:rsid w:val="004D2540"/>
    <w:rsid w:val="004D3DA5"/>
    <w:rsid w:val="004D5B6B"/>
    <w:rsid w:val="004E3652"/>
    <w:rsid w:val="004E64B3"/>
    <w:rsid w:val="004E75EF"/>
    <w:rsid w:val="004F7DF0"/>
    <w:rsid w:val="00500A26"/>
    <w:rsid w:val="00500B9F"/>
    <w:rsid w:val="00501AC9"/>
    <w:rsid w:val="00501D45"/>
    <w:rsid w:val="005148D8"/>
    <w:rsid w:val="00521612"/>
    <w:rsid w:val="005276D6"/>
    <w:rsid w:val="00531AA8"/>
    <w:rsid w:val="0053280F"/>
    <w:rsid w:val="005345F8"/>
    <w:rsid w:val="00534668"/>
    <w:rsid w:val="00534B2C"/>
    <w:rsid w:val="00541078"/>
    <w:rsid w:val="0054327F"/>
    <w:rsid w:val="00544E95"/>
    <w:rsid w:val="00545AA8"/>
    <w:rsid w:val="005461A8"/>
    <w:rsid w:val="00553DF8"/>
    <w:rsid w:val="00553F0B"/>
    <w:rsid w:val="00555253"/>
    <w:rsid w:val="00564C81"/>
    <w:rsid w:val="00567B56"/>
    <w:rsid w:val="0057028D"/>
    <w:rsid w:val="005726B0"/>
    <w:rsid w:val="005727E2"/>
    <w:rsid w:val="00582D58"/>
    <w:rsid w:val="005843BC"/>
    <w:rsid w:val="00587154"/>
    <w:rsid w:val="00587320"/>
    <w:rsid w:val="005949FC"/>
    <w:rsid w:val="0059507F"/>
    <w:rsid w:val="00596666"/>
    <w:rsid w:val="00597D7A"/>
    <w:rsid w:val="005A3B87"/>
    <w:rsid w:val="005B24EF"/>
    <w:rsid w:val="005B271E"/>
    <w:rsid w:val="005C3315"/>
    <w:rsid w:val="005D7146"/>
    <w:rsid w:val="005D78B9"/>
    <w:rsid w:val="005E20BA"/>
    <w:rsid w:val="005E2C88"/>
    <w:rsid w:val="005E3A2E"/>
    <w:rsid w:val="005E5752"/>
    <w:rsid w:val="005E5EB9"/>
    <w:rsid w:val="005E6324"/>
    <w:rsid w:val="005E6832"/>
    <w:rsid w:val="005F39CA"/>
    <w:rsid w:val="005F7B97"/>
    <w:rsid w:val="006010D9"/>
    <w:rsid w:val="006018AF"/>
    <w:rsid w:val="006019DA"/>
    <w:rsid w:val="0060263A"/>
    <w:rsid w:val="00605749"/>
    <w:rsid w:val="006063D6"/>
    <w:rsid w:val="006073F1"/>
    <w:rsid w:val="00620D95"/>
    <w:rsid w:val="006221C8"/>
    <w:rsid w:val="0063139C"/>
    <w:rsid w:val="00632018"/>
    <w:rsid w:val="00633857"/>
    <w:rsid w:val="00636306"/>
    <w:rsid w:val="006375D8"/>
    <w:rsid w:val="00641184"/>
    <w:rsid w:val="00647E86"/>
    <w:rsid w:val="006530BE"/>
    <w:rsid w:val="006548C5"/>
    <w:rsid w:val="006559BC"/>
    <w:rsid w:val="006571F7"/>
    <w:rsid w:val="00663124"/>
    <w:rsid w:val="00663560"/>
    <w:rsid w:val="0066661A"/>
    <w:rsid w:val="00666F3F"/>
    <w:rsid w:val="006679F3"/>
    <w:rsid w:val="006716ED"/>
    <w:rsid w:val="00672B33"/>
    <w:rsid w:val="00673F58"/>
    <w:rsid w:val="006836AB"/>
    <w:rsid w:val="0068532C"/>
    <w:rsid w:val="006921BC"/>
    <w:rsid w:val="006A0556"/>
    <w:rsid w:val="006A075F"/>
    <w:rsid w:val="006A22F9"/>
    <w:rsid w:val="006A760E"/>
    <w:rsid w:val="006A7F88"/>
    <w:rsid w:val="006A7FEA"/>
    <w:rsid w:val="006B29B4"/>
    <w:rsid w:val="006B49DA"/>
    <w:rsid w:val="006B5D81"/>
    <w:rsid w:val="006B5FC7"/>
    <w:rsid w:val="006C0D06"/>
    <w:rsid w:val="006C42E0"/>
    <w:rsid w:val="006C4780"/>
    <w:rsid w:val="006D4404"/>
    <w:rsid w:val="006D7113"/>
    <w:rsid w:val="006D79A1"/>
    <w:rsid w:val="006E17DA"/>
    <w:rsid w:val="006E2903"/>
    <w:rsid w:val="006F1B32"/>
    <w:rsid w:val="006F3511"/>
    <w:rsid w:val="006F46A7"/>
    <w:rsid w:val="006F5193"/>
    <w:rsid w:val="006F726D"/>
    <w:rsid w:val="007014C4"/>
    <w:rsid w:val="00706524"/>
    <w:rsid w:val="00710017"/>
    <w:rsid w:val="00710AB6"/>
    <w:rsid w:val="0071116C"/>
    <w:rsid w:val="0071278F"/>
    <w:rsid w:val="00715313"/>
    <w:rsid w:val="00715631"/>
    <w:rsid w:val="00715B61"/>
    <w:rsid w:val="00716375"/>
    <w:rsid w:val="0072021A"/>
    <w:rsid w:val="0072107D"/>
    <w:rsid w:val="0072149C"/>
    <w:rsid w:val="00722030"/>
    <w:rsid w:val="0072455C"/>
    <w:rsid w:val="0072574C"/>
    <w:rsid w:val="007343F4"/>
    <w:rsid w:val="007361FB"/>
    <w:rsid w:val="007374E2"/>
    <w:rsid w:val="00741F19"/>
    <w:rsid w:val="00744104"/>
    <w:rsid w:val="00745050"/>
    <w:rsid w:val="007466DE"/>
    <w:rsid w:val="00747541"/>
    <w:rsid w:val="007512CA"/>
    <w:rsid w:val="00752B4C"/>
    <w:rsid w:val="007555FB"/>
    <w:rsid w:val="00757CF1"/>
    <w:rsid w:val="007615DE"/>
    <w:rsid w:val="00764B92"/>
    <w:rsid w:val="007651CA"/>
    <w:rsid w:val="007659F0"/>
    <w:rsid w:val="0077242A"/>
    <w:rsid w:val="007747D3"/>
    <w:rsid w:val="007749E4"/>
    <w:rsid w:val="007758EC"/>
    <w:rsid w:val="00776F98"/>
    <w:rsid w:val="00780F81"/>
    <w:rsid w:val="00781230"/>
    <w:rsid w:val="007865F3"/>
    <w:rsid w:val="007914A5"/>
    <w:rsid w:val="007932AD"/>
    <w:rsid w:val="00793F61"/>
    <w:rsid w:val="00796EF5"/>
    <w:rsid w:val="007979B4"/>
    <w:rsid w:val="007A1764"/>
    <w:rsid w:val="007A5EC2"/>
    <w:rsid w:val="007A65CD"/>
    <w:rsid w:val="007C2E7C"/>
    <w:rsid w:val="007C49AD"/>
    <w:rsid w:val="007C77DC"/>
    <w:rsid w:val="007D3520"/>
    <w:rsid w:val="007D3D1C"/>
    <w:rsid w:val="007D7588"/>
    <w:rsid w:val="007E057E"/>
    <w:rsid w:val="007E087D"/>
    <w:rsid w:val="007E0A04"/>
    <w:rsid w:val="007E79EE"/>
    <w:rsid w:val="007F63C4"/>
    <w:rsid w:val="007F690D"/>
    <w:rsid w:val="00805E3B"/>
    <w:rsid w:val="00807DDC"/>
    <w:rsid w:val="008162B0"/>
    <w:rsid w:val="008235C2"/>
    <w:rsid w:val="00833084"/>
    <w:rsid w:val="00840E7A"/>
    <w:rsid w:val="008434A2"/>
    <w:rsid w:val="008507D3"/>
    <w:rsid w:val="00851342"/>
    <w:rsid w:val="00851F02"/>
    <w:rsid w:val="00852A4D"/>
    <w:rsid w:val="00853738"/>
    <w:rsid w:val="0085599C"/>
    <w:rsid w:val="00860970"/>
    <w:rsid w:val="00865EBF"/>
    <w:rsid w:val="008671EC"/>
    <w:rsid w:val="00870AB7"/>
    <w:rsid w:val="00871EB9"/>
    <w:rsid w:val="00872636"/>
    <w:rsid w:val="008742B2"/>
    <w:rsid w:val="00874D81"/>
    <w:rsid w:val="00882F80"/>
    <w:rsid w:val="00885693"/>
    <w:rsid w:val="00887732"/>
    <w:rsid w:val="008917CF"/>
    <w:rsid w:val="00895031"/>
    <w:rsid w:val="008A071B"/>
    <w:rsid w:val="008A4DCE"/>
    <w:rsid w:val="008B319E"/>
    <w:rsid w:val="008B40ED"/>
    <w:rsid w:val="008B5118"/>
    <w:rsid w:val="008B7934"/>
    <w:rsid w:val="008C45CB"/>
    <w:rsid w:val="008C48A6"/>
    <w:rsid w:val="008D19B8"/>
    <w:rsid w:val="008D35BA"/>
    <w:rsid w:val="008D398D"/>
    <w:rsid w:val="008D3A37"/>
    <w:rsid w:val="008E7A1F"/>
    <w:rsid w:val="008F00EB"/>
    <w:rsid w:val="008F2D5D"/>
    <w:rsid w:val="008F31CE"/>
    <w:rsid w:val="008F4A07"/>
    <w:rsid w:val="008F5B57"/>
    <w:rsid w:val="008F760A"/>
    <w:rsid w:val="008F7F23"/>
    <w:rsid w:val="00900626"/>
    <w:rsid w:val="0091113D"/>
    <w:rsid w:val="0091479D"/>
    <w:rsid w:val="00921035"/>
    <w:rsid w:val="00921256"/>
    <w:rsid w:val="00921865"/>
    <w:rsid w:val="00924CB5"/>
    <w:rsid w:val="00927886"/>
    <w:rsid w:val="00930625"/>
    <w:rsid w:val="00930C5C"/>
    <w:rsid w:val="009323D3"/>
    <w:rsid w:val="00933FC5"/>
    <w:rsid w:val="00935C63"/>
    <w:rsid w:val="00935F4E"/>
    <w:rsid w:val="00936520"/>
    <w:rsid w:val="009368DD"/>
    <w:rsid w:val="00936B74"/>
    <w:rsid w:val="00936E9D"/>
    <w:rsid w:val="00940647"/>
    <w:rsid w:val="009439E7"/>
    <w:rsid w:val="00944991"/>
    <w:rsid w:val="00945585"/>
    <w:rsid w:val="00946A64"/>
    <w:rsid w:val="0095171D"/>
    <w:rsid w:val="00952012"/>
    <w:rsid w:val="009540D8"/>
    <w:rsid w:val="00955671"/>
    <w:rsid w:val="009611F8"/>
    <w:rsid w:val="00964703"/>
    <w:rsid w:val="00965A33"/>
    <w:rsid w:val="00966E19"/>
    <w:rsid w:val="00967B95"/>
    <w:rsid w:val="009738FF"/>
    <w:rsid w:val="00974621"/>
    <w:rsid w:val="00974880"/>
    <w:rsid w:val="00980068"/>
    <w:rsid w:val="009808A2"/>
    <w:rsid w:val="009817BF"/>
    <w:rsid w:val="00982082"/>
    <w:rsid w:val="009837F3"/>
    <w:rsid w:val="00985D3B"/>
    <w:rsid w:val="009862FA"/>
    <w:rsid w:val="00987183"/>
    <w:rsid w:val="0099110A"/>
    <w:rsid w:val="00993A3C"/>
    <w:rsid w:val="00995023"/>
    <w:rsid w:val="009964CA"/>
    <w:rsid w:val="00996B2E"/>
    <w:rsid w:val="009A514D"/>
    <w:rsid w:val="009A6EA9"/>
    <w:rsid w:val="009B06AE"/>
    <w:rsid w:val="009B0B4A"/>
    <w:rsid w:val="009B3873"/>
    <w:rsid w:val="009B77AE"/>
    <w:rsid w:val="009C0213"/>
    <w:rsid w:val="009C47D8"/>
    <w:rsid w:val="009D7AF9"/>
    <w:rsid w:val="009E0D46"/>
    <w:rsid w:val="009E1A01"/>
    <w:rsid w:val="009E67DC"/>
    <w:rsid w:val="009F23D0"/>
    <w:rsid w:val="009F25F3"/>
    <w:rsid w:val="009F6619"/>
    <w:rsid w:val="009F6859"/>
    <w:rsid w:val="00A01F3F"/>
    <w:rsid w:val="00A021AA"/>
    <w:rsid w:val="00A048F2"/>
    <w:rsid w:val="00A04FC7"/>
    <w:rsid w:val="00A1157E"/>
    <w:rsid w:val="00A1285A"/>
    <w:rsid w:val="00A12A75"/>
    <w:rsid w:val="00A12CDC"/>
    <w:rsid w:val="00A14AF1"/>
    <w:rsid w:val="00A1620E"/>
    <w:rsid w:val="00A20EC6"/>
    <w:rsid w:val="00A21F76"/>
    <w:rsid w:val="00A23101"/>
    <w:rsid w:val="00A255CB"/>
    <w:rsid w:val="00A25704"/>
    <w:rsid w:val="00A25780"/>
    <w:rsid w:val="00A26843"/>
    <w:rsid w:val="00A30531"/>
    <w:rsid w:val="00A31C06"/>
    <w:rsid w:val="00A34292"/>
    <w:rsid w:val="00A418D1"/>
    <w:rsid w:val="00A42711"/>
    <w:rsid w:val="00A429E1"/>
    <w:rsid w:val="00A43635"/>
    <w:rsid w:val="00A43B57"/>
    <w:rsid w:val="00A447FD"/>
    <w:rsid w:val="00A44BE2"/>
    <w:rsid w:val="00A479FF"/>
    <w:rsid w:val="00A56BCF"/>
    <w:rsid w:val="00A578C3"/>
    <w:rsid w:val="00A671DF"/>
    <w:rsid w:val="00A737B1"/>
    <w:rsid w:val="00A73E88"/>
    <w:rsid w:val="00A7554E"/>
    <w:rsid w:val="00A778A6"/>
    <w:rsid w:val="00A80A1C"/>
    <w:rsid w:val="00A84B6A"/>
    <w:rsid w:val="00A84DCC"/>
    <w:rsid w:val="00A85347"/>
    <w:rsid w:val="00A85A12"/>
    <w:rsid w:val="00A86537"/>
    <w:rsid w:val="00A90ADF"/>
    <w:rsid w:val="00A91B2E"/>
    <w:rsid w:val="00AA00EE"/>
    <w:rsid w:val="00AA14BC"/>
    <w:rsid w:val="00AB1024"/>
    <w:rsid w:val="00AB19E1"/>
    <w:rsid w:val="00AB35B8"/>
    <w:rsid w:val="00AB73D7"/>
    <w:rsid w:val="00AC2132"/>
    <w:rsid w:val="00AC5C4B"/>
    <w:rsid w:val="00AD5E21"/>
    <w:rsid w:val="00AF113E"/>
    <w:rsid w:val="00AF3883"/>
    <w:rsid w:val="00AF6336"/>
    <w:rsid w:val="00AF654F"/>
    <w:rsid w:val="00AF7552"/>
    <w:rsid w:val="00B02F96"/>
    <w:rsid w:val="00B03C9E"/>
    <w:rsid w:val="00B053F1"/>
    <w:rsid w:val="00B1461E"/>
    <w:rsid w:val="00B15623"/>
    <w:rsid w:val="00B159BF"/>
    <w:rsid w:val="00B22CFC"/>
    <w:rsid w:val="00B23525"/>
    <w:rsid w:val="00B27567"/>
    <w:rsid w:val="00B27BA2"/>
    <w:rsid w:val="00B331ED"/>
    <w:rsid w:val="00B35A27"/>
    <w:rsid w:val="00B40A2E"/>
    <w:rsid w:val="00B431A8"/>
    <w:rsid w:val="00B438BF"/>
    <w:rsid w:val="00B44328"/>
    <w:rsid w:val="00B46E6B"/>
    <w:rsid w:val="00B52DB4"/>
    <w:rsid w:val="00B57E12"/>
    <w:rsid w:val="00B64D55"/>
    <w:rsid w:val="00B6511D"/>
    <w:rsid w:val="00B669E2"/>
    <w:rsid w:val="00B66A27"/>
    <w:rsid w:val="00B702E9"/>
    <w:rsid w:val="00B76267"/>
    <w:rsid w:val="00B8155E"/>
    <w:rsid w:val="00B83D36"/>
    <w:rsid w:val="00B8536E"/>
    <w:rsid w:val="00B92A56"/>
    <w:rsid w:val="00B94E01"/>
    <w:rsid w:val="00B9520F"/>
    <w:rsid w:val="00B969D0"/>
    <w:rsid w:val="00B96E00"/>
    <w:rsid w:val="00BB3BC1"/>
    <w:rsid w:val="00BB4C82"/>
    <w:rsid w:val="00BB78EB"/>
    <w:rsid w:val="00BD1B38"/>
    <w:rsid w:val="00BD21C1"/>
    <w:rsid w:val="00BD2E13"/>
    <w:rsid w:val="00BD58F4"/>
    <w:rsid w:val="00BD6763"/>
    <w:rsid w:val="00BD7DA0"/>
    <w:rsid w:val="00BE0103"/>
    <w:rsid w:val="00BE03E1"/>
    <w:rsid w:val="00BE0A01"/>
    <w:rsid w:val="00BE0CB4"/>
    <w:rsid w:val="00BE2A28"/>
    <w:rsid w:val="00BE36D8"/>
    <w:rsid w:val="00BE4DD3"/>
    <w:rsid w:val="00BE528C"/>
    <w:rsid w:val="00BE6CAF"/>
    <w:rsid w:val="00BF1F9B"/>
    <w:rsid w:val="00BF2192"/>
    <w:rsid w:val="00BF4302"/>
    <w:rsid w:val="00BF5533"/>
    <w:rsid w:val="00BF5A28"/>
    <w:rsid w:val="00BF786D"/>
    <w:rsid w:val="00C00D22"/>
    <w:rsid w:val="00C01959"/>
    <w:rsid w:val="00C01E97"/>
    <w:rsid w:val="00C023D4"/>
    <w:rsid w:val="00C03B82"/>
    <w:rsid w:val="00C078A2"/>
    <w:rsid w:val="00C07D09"/>
    <w:rsid w:val="00C153DC"/>
    <w:rsid w:val="00C16308"/>
    <w:rsid w:val="00C21165"/>
    <w:rsid w:val="00C2395B"/>
    <w:rsid w:val="00C2782B"/>
    <w:rsid w:val="00C31E34"/>
    <w:rsid w:val="00C33141"/>
    <w:rsid w:val="00C34DCD"/>
    <w:rsid w:val="00C367CC"/>
    <w:rsid w:val="00C42A62"/>
    <w:rsid w:val="00C452D7"/>
    <w:rsid w:val="00C465F1"/>
    <w:rsid w:val="00C5070C"/>
    <w:rsid w:val="00C50A6C"/>
    <w:rsid w:val="00C5101F"/>
    <w:rsid w:val="00C52111"/>
    <w:rsid w:val="00C5387E"/>
    <w:rsid w:val="00C6130C"/>
    <w:rsid w:val="00C650D3"/>
    <w:rsid w:val="00C76FCD"/>
    <w:rsid w:val="00C81096"/>
    <w:rsid w:val="00C91A43"/>
    <w:rsid w:val="00C93B12"/>
    <w:rsid w:val="00C96731"/>
    <w:rsid w:val="00C96914"/>
    <w:rsid w:val="00CA5461"/>
    <w:rsid w:val="00CA6182"/>
    <w:rsid w:val="00CB03F6"/>
    <w:rsid w:val="00CB20BA"/>
    <w:rsid w:val="00CB23EE"/>
    <w:rsid w:val="00CB25CF"/>
    <w:rsid w:val="00CB4C12"/>
    <w:rsid w:val="00CB760F"/>
    <w:rsid w:val="00CC152B"/>
    <w:rsid w:val="00CC4F54"/>
    <w:rsid w:val="00CC51D5"/>
    <w:rsid w:val="00CD6D58"/>
    <w:rsid w:val="00CE1658"/>
    <w:rsid w:val="00CE64E7"/>
    <w:rsid w:val="00CF111E"/>
    <w:rsid w:val="00CF28E8"/>
    <w:rsid w:val="00CF6905"/>
    <w:rsid w:val="00CF6C36"/>
    <w:rsid w:val="00D02CD3"/>
    <w:rsid w:val="00D041F3"/>
    <w:rsid w:val="00D04913"/>
    <w:rsid w:val="00D05166"/>
    <w:rsid w:val="00D121EF"/>
    <w:rsid w:val="00D12EF8"/>
    <w:rsid w:val="00D13183"/>
    <w:rsid w:val="00D1465C"/>
    <w:rsid w:val="00D170F6"/>
    <w:rsid w:val="00D20003"/>
    <w:rsid w:val="00D20634"/>
    <w:rsid w:val="00D317F3"/>
    <w:rsid w:val="00D32223"/>
    <w:rsid w:val="00D32855"/>
    <w:rsid w:val="00D32F17"/>
    <w:rsid w:val="00D33365"/>
    <w:rsid w:val="00D34B50"/>
    <w:rsid w:val="00D34D15"/>
    <w:rsid w:val="00D3557E"/>
    <w:rsid w:val="00D37640"/>
    <w:rsid w:val="00D435D4"/>
    <w:rsid w:val="00D468AF"/>
    <w:rsid w:val="00D46F88"/>
    <w:rsid w:val="00D51765"/>
    <w:rsid w:val="00D5415E"/>
    <w:rsid w:val="00D54F7B"/>
    <w:rsid w:val="00D553D8"/>
    <w:rsid w:val="00D563B0"/>
    <w:rsid w:val="00D56754"/>
    <w:rsid w:val="00D56F46"/>
    <w:rsid w:val="00D56FA7"/>
    <w:rsid w:val="00D5760F"/>
    <w:rsid w:val="00D627AD"/>
    <w:rsid w:val="00D62EBC"/>
    <w:rsid w:val="00D67E28"/>
    <w:rsid w:val="00D712DE"/>
    <w:rsid w:val="00D76BFA"/>
    <w:rsid w:val="00D77470"/>
    <w:rsid w:val="00D81D11"/>
    <w:rsid w:val="00D8305B"/>
    <w:rsid w:val="00D864C2"/>
    <w:rsid w:val="00D92D61"/>
    <w:rsid w:val="00DA2DD4"/>
    <w:rsid w:val="00DA4DB5"/>
    <w:rsid w:val="00DA76FD"/>
    <w:rsid w:val="00DB063E"/>
    <w:rsid w:val="00DB0C67"/>
    <w:rsid w:val="00DB5E65"/>
    <w:rsid w:val="00DB6C18"/>
    <w:rsid w:val="00DC06E9"/>
    <w:rsid w:val="00DC3199"/>
    <w:rsid w:val="00DC38B7"/>
    <w:rsid w:val="00DD2801"/>
    <w:rsid w:val="00DE3469"/>
    <w:rsid w:val="00DE40F0"/>
    <w:rsid w:val="00DF08C9"/>
    <w:rsid w:val="00DF14C1"/>
    <w:rsid w:val="00DF468E"/>
    <w:rsid w:val="00DF49A5"/>
    <w:rsid w:val="00DF4C35"/>
    <w:rsid w:val="00DF5B24"/>
    <w:rsid w:val="00E00C56"/>
    <w:rsid w:val="00E04FB8"/>
    <w:rsid w:val="00E07661"/>
    <w:rsid w:val="00E07778"/>
    <w:rsid w:val="00E10AE4"/>
    <w:rsid w:val="00E133B7"/>
    <w:rsid w:val="00E13B00"/>
    <w:rsid w:val="00E15723"/>
    <w:rsid w:val="00E15DCE"/>
    <w:rsid w:val="00E17550"/>
    <w:rsid w:val="00E20A3F"/>
    <w:rsid w:val="00E26BFF"/>
    <w:rsid w:val="00E311DF"/>
    <w:rsid w:val="00E40752"/>
    <w:rsid w:val="00E46940"/>
    <w:rsid w:val="00E500A9"/>
    <w:rsid w:val="00E51875"/>
    <w:rsid w:val="00E51F1E"/>
    <w:rsid w:val="00E53CBF"/>
    <w:rsid w:val="00E54363"/>
    <w:rsid w:val="00E57069"/>
    <w:rsid w:val="00E6166E"/>
    <w:rsid w:val="00E655B0"/>
    <w:rsid w:val="00E6591F"/>
    <w:rsid w:val="00E76C3B"/>
    <w:rsid w:val="00E77CC8"/>
    <w:rsid w:val="00E82924"/>
    <w:rsid w:val="00E84438"/>
    <w:rsid w:val="00E85EFB"/>
    <w:rsid w:val="00E909B1"/>
    <w:rsid w:val="00E936A4"/>
    <w:rsid w:val="00E95CF2"/>
    <w:rsid w:val="00E96389"/>
    <w:rsid w:val="00E965E3"/>
    <w:rsid w:val="00E969A2"/>
    <w:rsid w:val="00E974A8"/>
    <w:rsid w:val="00EA4352"/>
    <w:rsid w:val="00EA717A"/>
    <w:rsid w:val="00EB2E88"/>
    <w:rsid w:val="00EB5D65"/>
    <w:rsid w:val="00EB681A"/>
    <w:rsid w:val="00EB6CF3"/>
    <w:rsid w:val="00EC1526"/>
    <w:rsid w:val="00ED0518"/>
    <w:rsid w:val="00ED2005"/>
    <w:rsid w:val="00ED4C7A"/>
    <w:rsid w:val="00ED725E"/>
    <w:rsid w:val="00ED7524"/>
    <w:rsid w:val="00EE0CCD"/>
    <w:rsid w:val="00EE2E86"/>
    <w:rsid w:val="00EE5926"/>
    <w:rsid w:val="00EF2DD5"/>
    <w:rsid w:val="00EF518D"/>
    <w:rsid w:val="00EF6040"/>
    <w:rsid w:val="00F07E14"/>
    <w:rsid w:val="00F10790"/>
    <w:rsid w:val="00F1474D"/>
    <w:rsid w:val="00F1556B"/>
    <w:rsid w:val="00F22890"/>
    <w:rsid w:val="00F25D15"/>
    <w:rsid w:val="00F27DAC"/>
    <w:rsid w:val="00F33DB6"/>
    <w:rsid w:val="00F35065"/>
    <w:rsid w:val="00F40C2E"/>
    <w:rsid w:val="00F43685"/>
    <w:rsid w:val="00F456DE"/>
    <w:rsid w:val="00F471A1"/>
    <w:rsid w:val="00F53372"/>
    <w:rsid w:val="00F54FA2"/>
    <w:rsid w:val="00F55F6C"/>
    <w:rsid w:val="00F65004"/>
    <w:rsid w:val="00F65EC6"/>
    <w:rsid w:val="00F72ED8"/>
    <w:rsid w:val="00F73F73"/>
    <w:rsid w:val="00F8025B"/>
    <w:rsid w:val="00F8381D"/>
    <w:rsid w:val="00F83A0A"/>
    <w:rsid w:val="00F83AA6"/>
    <w:rsid w:val="00F90299"/>
    <w:rsid w:val="00F93432"/>
    <w:rsid w:val="00F9373D"/>
    <w:rsid w:val="00F96C09"/>
    <w:rsid w:val="00F9783C"/>
    <w:rsid w:val="00FA7D89"/>
    <w:rsid w:val="00FB3F8C"/>
    <w:rsid w:val="00FB5525"/>
    <w:rsid w:val="00FB65A6"/>
    <w:rsid w:val="00FC023E"/>
    <w:rsid w:val="00FC3ED3"/>
    <w:rsid w:val="00FC5B14"/>
    <w:rsid w:val="00FC6119"/>
    <w:rsid w:val="00FC6FDE"/>
    <w:rsid w:val="00FD0993"/>
    <w:rsid w:val="00FD450C"/>
    <w:rsid w:val="00FD699E"/>
    <w:rsid w:val="00FE5589"/>
    <w:rsid w:val="00FE66CE"/>
    <w:rsid w:val="00FE789C"/>
    <w:rsid w:val="00FF1BD1"/>
    <w:rsid w:val="00FF1E6E"/>
    <w:rsid w:val="00FF463E"/>
    <w:rsid w:val="00FF5988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9732"/>
  <w15:docId w15:val="{D02893A3-B269-448C-B185-5AEE7234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6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493973"/>
    <w:pPr>
      <w:keepNext/>
      <w:ind w:left="-66"/>
      <w:jc w:val="center"/>
      <w:outlineLvl w:val="6"/>
    </w:pPr>
    <w:rPr>
      <w:b/>
      <w:sz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60970"/>
    <w:pPr>
      <w:keepNext/>
      <w:jc w:val="center"/>
      <w:outlineLvl w:val="7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09"/>
      <w:jc w:val="both"/>
    </w:pPr>
  </w:style>
  <w:style w:type="paragraph" w:styleId="BodyText">
    <w:name w:val="Body Text"/>
    <w:basedOn w:val="Normal"/>
    <w:pPr>
      <w:spacing w:line="360" w:lineRule="auto"/>
      <w:jc w:val="both"/>
    </w:p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pPr>
      <w:ind w:firstLine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tabs>
        <w:tab w:val="left" w:pos="990"/>
      </w:tabs>
      <w:ind w:firstLine="709"/>
      <w:jc w:val="both"/>
    </w:pPr>
  </w:style>
  <w:style w:type="paragraph" w:customStyle="1" w:styleId="CharCharCharChar">
    <w:name w:val="Знак Знак Знак Char Char Char Char Знак Знак Знак"/>
    <w:basedOn w:val="Normal"/>
    <w:rsid w:val="00553DF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eastAsia="ru-RU" w:bidi="he-IL"/>
    </w:rPr>
  </w:style>
  <w:style w:type="character" w:customStyle="1" w:styleId="Heading8Char">
    <w:name w:val="Heading 8 Char"/>
    <w:link w:val="Heading8"/>
    <w:rsid w:val="00860970"/>
    <w:rPr>
      <w:rFonts w:ascii="Times Armenian" w:hAnsi="Times Armenian"/>
      <w:b/>
    </w:rPr>
  </w:style>
  <w:style w:type="character" w:customStyle="1" w:styleId="BodyTextIndent2Char">
    <w:name w:val="Body Text Indent 2 Char"/>
    <w:link w:val="BodyTextIndent2"/>
    <w:rsid w:val="00E57069"/>
    <w:rPr>
      <w:rFonts w:ascii="Times Armenian" w:hAnsi="Times Armenian"/>
      <w:sz w:val="24"/>
    </w:rPr>
  </w:style>
  <w:style w:type="paragraph" w:styleId="ListParagraph">
    <w:name w:val="List Paragraph"/>
    <w:basedOn w:val="Normal"/>
    <w:uiPriority w:val="34"/>
    <w:qFormat/>
    <w:rsid w:val="00933F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7Char">
    <w:name w:val="Heading 7 Char"/>
    <w:link w:val="Heading7"/>
    <w:rsid w:val="00493973"/>
    <w:rPr>
      <w:rFonts w:ascii="Times Armenian" w:hAnsi="Times Armenian"/>
      <w:b/>
      <w:lang w:val="hy-AM" w:eastAsia="ru-RU"/>
    </w:rPr>
  </w:style>
  <w:style w:type="character" w:customStyle="1" w:styleId="Heading3Char">
    <w:name w:val="Heading 3 Char"/>
    <w:link w:val="Heading3"/>
    <w:rsid w:val="00900626"/>
    <w:rPr>
      <w:rFonts w:ascii="Cambria" w:eastAsia="Times New Roman" w:hAnsi="Cambria" w:cs="Times New Roman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21579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D7D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D7DA0"/>
    <w:rPr>
      <w:rFonts w:ascii="Segoe UI" w:hAnsi="Segoe UI" w:cs="Segoe UI"/>
      <w:sz w:val="18"/>
      <w:szCs w:val="18"/>
      <w:lang w:val="en-US" w:eastAsia="en-US"/>
    </w:rPr>
  </w:style>
  <w:style w:type="paragraph" w:customStyle="1" w:styleId="Default">
    <w:name w:val="Default"/>
    <w:rsid w:val="00744104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43D18-F129-45BB-8A9F-B8BE3C45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öàöàÊàôÂÚàôÜ N 2</vt:lpstr>
      <vt:lpstr>öàöàÊàôÂÚàôÜ N 2</vt:lpstr>
    </vt:vector>
  </TitlesOfParts>
  <Company>Gorcakal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öàöàÊàôÂÚàôÜ N 2</dc:title>
  <dc:subject/>
  <dc:creator>User1</dc:creator>
  <cp:keywords/>
  <cp:lastModifiedBy>Nazeni Sahakyan</cp:lastModifiedBy>
  <cp:revision>35</cp:revision>
  <cp:lastPrinted>2024-03-27T07:12:00Z</cp:lastPrinted>
  <dcterms:created xsi:type="dcterms:W3CDTF">2024-11-29T10:51:00Z</dcterms:created>
  <dcterms:modified xsi:type="dcterms:W3CDTF">2025-12-26T08:15:00Z</dcterms:modified>
</cp:coreProperties>
</file>